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A8" w:rsidRPr="002F3F0C" w:rsidRDefault="00B057A8" w:rsidP="001052BD">
      <w:pPr>
        <w:pStyle w:val="af3"/>
        <w:ind w:left="5812" w:firstLine="567"/>
        <w:rPr>
          <w:rFonts w:ascii="Times New Roman" w:hAnsi="Times New Roman"/>
          <w:sz w:val="26"/>
          <w:szCs w:val="26"/>
        </w:rPr>
      </w:pPr>
      <w:r w:rsidRPr="002F3F0C">
        <w:rPr>
          <w:rFonts w:ascii="Times New Roman" w:hAnsi="Times New Roman"/>
          <w:sz w:val="26"/>
          <w:szCs w:val="26"/>
        </w:rPr>
        <w:t>УТВЕРЖДЕНО:</w:t>
      </w:r>
    </w:p>
    <w:p w:rsidR="00B057A8" w:rsidRPr="002F3F0C" w:rsidRDefault="00B057A8" w:rsidP="001052BD">
      <w:pPr>
        <w:pStyle w:val="af3"/>
        <w:ind w:left="5812" w:firstLine="567"/>
        <w:rPr>
          <w:rFonts w:ascii="Times New Roman" w:hAnsi="Times New Roman"/>
          <w:sz w:val="26"/>
          <w:szCs w:val="26"/>
        </w:rPr>
      </w:pPr>
      <w:r w:rsidRPr="002F3F0C">
        <w:rPr>
          <w:rFonts w:ascii="Times New Roman" w:hAnsi="Times New Roman"/>
          <w:sz w:val="26"/>
          <w:szCs w:val="26"/>
        </w:rPr>
        <w:t xml:space="preserve">Приказом заведующего </w:t>
      </w:r>
    </w:p>
    <w:p w:rsidR="00B057A8" w:rsidRPr="002F3F0C" w:rsidRDefault="001052BD" w:rsidP="001052BD">
      <w:pPr>
        <w:pStyle w:val="af3"/>
        <w:ind w:left="581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</w:t>
      </w:r>
      <w:r w:rsidRPr="00EB30E8">
        <w:rPr>
          <w:rFonts w:ascii="Times New Roman" w:hAnsi="Times New Roman"/>
          <w:sz w:val="26"/>
          <w:szCs w:val="26"/>
        </w:rPr>
        <w:t xml:space="preserve"> </w:t>
      </w:r>
      <w:r w:rsidR="00E14885">
        <w:rPr>
          <w:rFonts w:ascii="Times New Roman" w:hAnsi="Times New Roman"/>
          <w:sz w:val="26"/>
          <w:szCs w:val="26"/>
        </w:rPr>
        <w:t>81</w:t>
      </w:r>
      <w:r w:rsidR="00B057A8">
        <w:rPr>
          <w:rFonts w:ascii="Times New Roman" w:hAnsi="Times New Roman"/>
          <w:sz w:val="26"/>
          <w:szCs w:val="26"/>
        </w:rPr>
        <w:t>-Д от</w:t>
      </w:r>
      <w:r w:rsidR="00B057A8" w:rsidRPr="00EB30E8">
        <w:rPr>
          <w:rFonts w:ascii="Times New Roman" w:hAnsi="Times New Roman"/>
          <w:sz w:val="26"/>
          <w:szCs w:val="26"/>
        </w:rPr>
        <w:t xml:space="preserve"> </w:t>
      </w:r>
      <w:r w:rsidR="00E14885">
        <w:rPr>
          <w:rFonts w:ascii="Times New Roman" w:hAnsi="Times New Roman"/>
          <w:sz w:val="26"/>
          <w:szCs w:val="26"/>
        </w:rPr>
        <w:t>30.05.2023</w:t>
      </w:r>
      <w:r w:rsidR="006C4FF7">
        <w:rPr>
          <w:rFonts w:ascii="Times New Roman" w:hAnsi="Times New Roman"/>
          <w:sz w:val="26"/>
          <w:szCs w:val="26"/>
        </w:rPr>
        <w:t xml:space="preserve"> </w:t>
      </w:r>
      <w:r w:rsidR="00B057A8" w:rsidRPr="002F3F0C">
        <w:rPr>
          <w:rFonts w:ascii="Times New Roman" w:hAnsi="Times New Roman"/>
          <w:sz w:val="26"/>
          <w:szCs w:val="26"/>
        </w:rPr>
        <w:t>г.</w:t>
      </w:r>
    </w:p>
    <w:p w:rsidR="006C4FF7" w:rsidRDefault="006C4FF7" w:rsidP="006C4FF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C4FF7" w:rsidRDefault="00B057A8" w:rsidP="006C4FF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F5D03">
        <w:rPr>
          <w:rFonts w:ascii="Times New Roman" w:hAnsi="Times New Roman"/>
          <w:b/>
          <w:sz w:val="28"/>
          <w:szCs w:val="28"/>
        </w:rPr>
        <w:t>План проведения</w:t>
      </w:r>
    </w:p>
    <w:p w:rsidR="00B057A8" w:rsidRDefault="00B057A8" w:rsidP="006C4FF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BF5D03">
        <w:rPr>
          <w:rFonts w:ascii="Times New Roman" w:hAnsi="Times New Roman"/>
          <w:b/>
          <w:sz w:val="28"/>
          <w:szCs w:val="28"/>
        </w:rPr>
        <w:t>ематической недели</w:t>
      </w:r>
      <w:r>
        <w:rPr>
          <w:rFonts w:ascii="Times New Roman" w:hAnsi="Times New Roman"/>
          <w:b/>
          <w:sz w:val="28"/>
          <w:szCs w:val="28"/>
        </w:rPr>
        <w:t xml:space="preserve"> МБДОУ № 21 г. Амурска</w:t>
      </w:r>
    </w:p>
    <w:p w:rsidR="006C4FF7" w:rsidRDefault="00B057A8" w:rsidP="006C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4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E148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страницам истории родного города</w:t>
      </w:r>
      <w:r w:rsidRPr="00A94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B057A8" w:rsidRDefault="00B057A8" w:rsidP="00B057A8">
      <w:pPr>
        <w:pStyle w:val="af3"/>
        <w:rPr>
          <w:rFonts w:ascii="Times New Roman" w:hAnsi="Times New Roman"/>
          <w:sz w:val="28"/>
          <w:szCs w:val="28"/>
        </w:rPr>
      </w:pPr>
      <w:r w:rsidRPr="00BF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</w:p>
    <w:p w:rsidR="00B057A8" w:rsidRDefault="00B057A8" w:rsidP="00B057A8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7A3B">
        <w:rPr>
          <w:rFonts w:ascii="Times New Roman" w:hAnsi="Times New Roman"/>
          <w:b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sz w:val="28"/>
          <w:szCs w:val="28"/>
        </w:rPr>
        <w:t xml:space="preserve">с </w:t>
      </w:r>
      <w:r w:rsidR="00BE0D25">
        <w:rPr>
          <w:rFonts w:ascii="Times New Roman" w:hAnsi="Times New Roman"/>
          <w:sz w:val="28"/>
          <w:szCs w:val="28"/>
        </w:rPr>
        <w:t>05.06 – 09.06.2023</w:t>
      </w:r>
      <w:r w:rsidRPr="00BF5D03">
        <w:rPr>
          <w:rFonts w:ascii="Times New Roman" w:hAnsi="Times New Roman"/>
          <w:sz w:val="28"/>
          <w:szCs w:val="28"/>
        </w:rPr>
        <w:t xml:space="preserve"> года.</w:t>
      </w:r>
    </w:p>
    <w:p w:rsidR="00B057A8" w:rsidRPr="00531772" w:rsidRDefault="00B057A8" w:rsidP="00E435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1772">
        <w:rPr>
          <w:rFonts w:ascii="Times New Roman" w:hAnsi="Times New Roman"/>
          <w:b/>
          <w:sz w:val="26"/>
          <w:szCs w:val="26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898"/>
        <w:gridCol w:w="2069"/>
        <w:gridCol w:w="2125"/>
      </w:tblGrid>
      <w:tr w:rsidR="00B057A8" w:rsidRPr="00531772" w:rsidTr="009F0A9A">
        <w:trPr>
          <w:trHeight w:val="227"/>
        </w:trPr>
        <w:tc>
          <w:tcPr>
            <w:tcW w:w="5000" w:type="pct"/>
            <w:gridSpan w:val="4"/>
            <w:shd w:val="clear" w:color="auto" w:fill="FFFF66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1.  Предварительная работа</w:t>
            </w:r>
          </w:p>
        </w:tc>
      </w:tr>
      <w:tr w:rsidR="00B057A8" w:rsidRPr="00531772" w:rsidTr="009F0A9A">
        <w:trPr>
          <w:trHeight w:val="454"/>
        </w:trPr>
        <w:tc>
          <w:tcPr>
            <w:tcW w:w="250" w:type="pct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9" w:type="pct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1" w:type="pct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Ответствен</w:t>
            </w:r>
            <w:r w:rsidR="00684097" w:rsidRPr="0053177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proofErr w:type="spellStart"/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ные</w:t>
            </w:r>
            <w:proofErr w:type="spellEnd"/>
          </w:p>
        </w:tc>
        <w:tc>
          <w:tcPr>
            <w:tcW w:w="1110" w:type="pct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B057A8" w:rsidRPr="00531772" w:rsidTr="009F0A9A">
        <w:trPr>
          <w:trHeight w:val="567"/>
        </w:trPr>
        <w:tc>
          <w:tcPr>
            <w:tcW w:w="250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B057A8" w:rsidRPr="00531772" w:rsidRDefault="00B057A8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Педагогическое про</w:t>
            </w:r>
            <w:r w:rsidR="007D14E9" w:rsidRPr="00531772">
              <w:rPr>
                <w:rFonts w:ascii="Times New Roman" w:hAnsi="Times New Roman"/>
                <w:sz w:val="26"/>
                <w:szCs w:val="26"/>
              </w:rPr>
              <w:t xml:space="preserve">ектирование тематической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н</w:t>
            </w:r>
            <w:r w:rsidR="001052BD" w:rsidRPr="00531772">
              <w:rPr>
                <w:rFonts w:ascii="Times New Roman" w:hAnsi="Times New Roman"/>
                <w:sz w:val="26"/>
                <w:szCs w:val="26"/>
              </w:rPr>
              <w:t xml:space="preserve">едели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«По страницам истории родного города</w:t>
            </w:r>
            <w:r w:rsidR="001052BD"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1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Болдина Е.А., </w:t>
            </w:r>
          </w:p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1110" w:type="pct"/>
          </w:tcPr>
          <w:p w:rsidR="00B057A8" w:rsidRPr="00531772" w:rsidRDefault="00B057A8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01.06.2023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057A8" w:rsidRPr="00531772" w:rsidTr="009F0A9A">
        <w:trPr>
          <w:trHeight w:val="283"/>
        </w:trPr>
        <w:tc>
          <w:tcPr>
            <w:tcW w:w="250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B057A8" w:rsidRPr="00531772" w:rsidRDefault="00B057A8" w:rsidP="001052B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Подборка и разработка сценариев, мероприятий  к проведению тематической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недели «По страницам истории родного города»</w:t>
            </w:r>
          </w:p>
        </w:tc>
        <w:tc>
          <w:tcPr>
            <w:tcW w:w="1081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Специалисты,</w:t>
            </w:r>
          </w:p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110" w:type="pct"/>
          </w:tcPr>
          <w:p w:rsidR="00B057A8" w:rsidRPr="00531772" w:rsidRDefault="001052BD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05.06.2023г.</w:t>
            </w:r>
          </w:p>
        </w:tc>
      </w:tr>
      <w:tr w:rsidR="00B057A8" w:rsidRPr="00531772" w:rsidTr="009F0A9A">
        <w:trPr>
          <w:trHeight w:val="503"/>
        </w:trPr>
        <w:tc>
          <w:tcPr>
            <w:tcW w:w="250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B057A8" w:rsidRPr="00531772" w:rsidRDefault="00B057A8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Пополнение уголков в группах «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Мой родной город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</w:t>
            </w:r>
            <w:r w:rsidR="00043BF7" w:rsidRPr="005317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1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110" w:type="pct"/>
          </w:tcPr>
          <w:p w:rsidR="00B057A8" w:rsidRPr="00531772" w:rsidRDefault="00B057A8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05.06.2023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057A8" w:rsidRPr="00531772" w:rsidTr="009F0A9A">
        <w:trPr>
          <w:trHeight w:val="454"/>
        </w:trPr>
        <w:tc>
          <w:tcPr>
            <w:tcW w:w="250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Оформление для родителей папок – </w:t>
            </w:r>
          </w:p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передвижек, стендов, выставок по данной теме</w:t>
            </w:r>
            <w:r w:rsidR="00043BF7" w:rsidRPr="005317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1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Воспитатели, специалисты</w:t>
            </w:r>
          </w:p>
        </w:tc>
        <w:tc>
          <w:tcPr>
            <w:tcW w:w="1110" w:type="pct"/>
          </w:tcPr>
          <w:p w:rsidR="00B057A8" w:rsidRPr="00531772" w:rsidRDefault="001B17A6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Д</w:t>
            </w:r>
            <w:r w:rsidR="0069206C" w:rsidRPr="00531772">
              <w:rPr>
                <w:rFonts w:ascii="Times New Roman" w:hAnsi="Times New Roman"/>
                <w:sz w:val="26"/>
                <w:szCs w:val="26"/>
              </w:rPr>
              <w:t>о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05.06.2023</w:t>
            </w:r>
            <w:r w:rsidR="00B057A8" w:rsidRPr="0053177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057A8" w:rsidRPr="00531772" w:rsidTr="009F0A9A">
        <w:trPr>
          <w:trHeight w:val="567"/>
        </w:trPr>
        <w:tc>
          <w:tcPr>
            <w:tcW w:w="250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B057A8" w:rsidRPr="00531772" w:rsidRDefault="00AF5EA8" w:rsidP="0069206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Информирование на Сайте учреждения, </w:t>
            </w:r>
            <w:proofErr w:type="spellStart"/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WhatsApp</w:t>
            </w:r>
            <w:proofErr w:type="spellEnd"/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на информационных стендах</w:t>
            </w:r>
            <w:r w:rsidR="0069206C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объявления о проведении муници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пальной тематической недели.</w:t>
            </w:r>
          </w:p>
        </w:tc>
        <w:tc>
          <w:tcPr>
            <w:tcW w:w="1081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Болдина Е.А.</w:t>
            </w:r>
            <w:r w:rsidR="00EC2D87" w:rsidRPr="00531772">
              <w:rPr>
                <w:rFonts w:ascii="Times New Roman" w:hAnsi="Times New Roman"/>
                <w:sz w:val="26"/>
                <w:szCs w:val="26"/>
              </w:rPr>
              <w:t xml:space="preserve">, педагоги </w:t>
            </w:r>
          </w:p>
        </w:tc>
        <w:tc>
          <w:tcPr>
            <w:tcW w:w="1110" w:type="pct"/>
          </w:tcPr>
          <w:p w:rsidR="00B057A8" w:rsidRPr="00531772" w:rsidRDefault="00B057A8" w:rsidP="00E4357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4357C" w:rsidRPr="00531772">
              <w:rPr>
                <w:rFonts w:ascii="Times New Roman" w:hAnsi="Times New Roman"/>
                <w:sz w:val="26"/>
                <w:szCs w:val="26"/>
              </w:rPr>
              <w:t>02.06.2023</w:t>
            </w:r>
          </w:p>
        </w:tc>
      </w:tr>
      <w:tr w:rsidR="00AF5EA8" w:rsidRPr="00531772" w:rsidTr="009F0A9A">
        <w:trPr>
          <w:trHeight w:val="471"/>
        </w:trPr>
        <w:tc>
          <w:tcPr>
            <w:tcW w:w="250" w:type="pct"/>
          </w:tcPr>
          <w:p w:rsidR="00AF5EA8" w:rsidRPr="00531772" w:rsidRDefault="00AF5EA8" w:rsidP="003454EE">
            <w:pPr>
              <w:pStyle w:val="af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</w:tcPr>
          <w:p w:rsidR="00473B18" w:rsidRPr="00531772" w:rsidRDefault="00AF5EA8" w:rsidP="00EC2D87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Положени</w:t>
            </w:r>
            <w:r w:rsidR="007D14E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конкурс</w:t>
            </w:r>
            <w:r w:rsidR="00473B18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ах:</w:t>
            </w:r>
          </w:p>
          <w:p w:rsidR="00473B18" w:rsidRPr="00531772" w:rsidRDefault="00473B18" w:rsidP="00EC2D87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7D14E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для педагогов </w:t>
            </w:r>
            <w:r w:rsidR="007D14E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EC2D87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Лучший уголок книги</w:t>
            </w:r>
            <w:r w:rsidR="00445A6E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244670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AF5EA8" w:rsidRPr="00531772" w:rsidRDefault="00473B18" w:rsidP="00EC2D8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среди воспитанников ДОУ </w:t>
            </w:r>
            <w:r w:rsidR="00A1634C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«Моя родимая сторонка</w:t>
            </w:r>
            <w:r w:rsidR="00244670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7D14E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81" w:type="pct"/>
          </w:tcPr>
          <w:p w:rsidR="00AF5EA8" w:rsidRPr="00531772" w:rsidRDefault="00AF5E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Болдина Е.А.</w:t>
            </w:r>
          </w:p>
        </w:tc>
        <w:tc>
          <w:tcPr>
            <w:tcW w:w="1110" w:type="pct"/>
          </w:tcPr>
          <w:p w:rsidR="00AF5EA8" w:rsidRPr="00531772" w:rsidRDefault="00AF5EA8" w:rsidP="00A1634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1634C" w:rsidRPr="00531772">
              <w:rPr>
                <w:rFonts w:ascii="Times New Roman" w:hAnsi="Times New Roman"/>
                <w:sz w:val="26"/>
                <w:szCs w:val="26"/>
              </w:rPr>
              <w:t>05.06.23</w:t>
            </w:r>
          </w:p>
        </w:tc>
      </w:tr>
    </w:tbl>
    <w:p w:rsidR="009F0A9A" w:rsidRPr="00531772" w:rsidRDefault="009F0A9A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856"/>
        <w:gridCol w:w="2224"/>
        <w:gridCol w:w="2018"/>
      </w:tblGrid>
      <w:tr w:rsidR="00B057A8" w:rsidRPr="00531772" w:rsidTr="00633BC6">
        <w:trPr>
          <w:trHeight w:val="170"/>
        </w:trPr>
        <w:tc>
          <w:tcPr>
            <w:tcW w:w="5000" w:type="pct"/>
            <w:gridSpan w:val="4"/>
            <w:shd w:val="clear" w:color="auto" w:fill="FFFF66"/>
            <w:vAlign w:val="center"/>
          </w:tcPr>
          <w:p w:rsidR="00B057A8" w:rsidRPr="00531772" w:rsidRDefault="00B057A8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2. Работа с педагогами</w:t>
            </w:r>
          </w:p>
        </w:tc>
      </w:tr>
      <w:tr w:rsidR="00B057A8" w:rsidRPr="00531772" w:rsidTr="00A1634C">
        <w:trPr>
          <w:trHeight w:val="1361"/>
        </w:trPr>
        <w:tc>
          <w:tcPr>
            <w:tcW w:w="247" w:type="pct"/>
          </w:tcPr>
          <w:p w:rsidR="00B057A8" w:rsidRPr="00531772" w:rsidRDefault="00B057A8" w:rsidP="003454EE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7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Оформление методического материала по теме </w:t>
            </w:r>
            <w:r w:rsidR="00A1634C" w:rsidRPr="00531772">
              <w:rPr>
                <w:rFonts w:ascii="Times New Roman" w:hAnsi="Times New Roman"/>
                <w:sz w:val="26"/>
                <w:szCs w:val="26"/>
              </w:rPr>
              <w:t>н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>едели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: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 xml:space="preserve"> методическая литература по патриотическому воспитанию,</w:t>
            </w:r>
          </w:p>
          <w:p w:rsidR="00B057A8" w:rsidRPr="00531772" w:rsidRDefault="00565404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конспекты НОД</w:t>
            </w:r>
            <w:r w:rsidR="00B057A8" w:rsidRPr="00531772">
              <w:rPr>
                <w:rFonts w:ascii="Times New Roman" w:hAnsi="Times New Roman"/>
                <w:sz w:val="26"/>
                <w:szCs w:val="26"/>
              </w:rPr>
              <w:t>, сценарии развлечений,</w:t>
            </w:r>
          </w:p>
          <w:p w:rsidR="00B057A8" w:rsidRPr="00531772" w:rsidRDefault="00565404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разработка дидактических игр</w:t>
            </w:r>
          </w:p>
        </w:tc>
        <w:tc>
          <w:tcPr>
            <w:tcW w:w="1162" w:type="pct"/>
          </w:tcPr>
          <w:p w:rsidR="00B057A8" w:rsidRPr="00531772" w:rsidRDefault="00B057A8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Воспитатели, специалисты </w:t>
            </w:r>
          </w:p>
        </w:tc>
        <w:tc>
          <w:tcPr>
            <w:tcW w:w="1054" w:type="pct"/>
          </w:tcPr>
          <w:p w:rsidR="00B057A8" w:rsidRPr="00531772" w:rsidRDefault="00B057A8" w:rsidP="00565404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>05.06.23</w:t>
            </w:r>
          </w:p>
        </w:tc>
      </w:tr>
      <w:tr w:rsidR="008B79E0" w:rsidRPr="00531772" w:rsidTr="00A1634C">
        <w:trPr>
          <w:trHeight w:val="415"/>
        </w:trPr>
        <w:tc>
          <w:tcPr>
            <w:tcW w:w="247" w:type="pct"/>
          </w:tcPr>
          <w:p w:rsidR="008B79E0" w:rsidRPr="00531772" w:rsidRDefault="008B79E0" w:rsidP="008B79E0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7" w:type="pct"/>
          </w:tcPr>
          <w:p w:rsidR="0092494A" w:rsidRPr="00531772" w:rsidRDefault="008B79E0" w:rsidP="00565404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Методический час: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79E0" w:rsidRPr="00531772" w:rsidRDefault="0092494A" w:rsidP="00565404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 xml:space="preserve">«Планирование форм и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организация работы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 xml:space="preserve"> на тему «Ознакомление с районом»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2494A" w:rsidRPr="00531772" w:rsidRDefault="0092494A" w:rsidP="00565404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- «Проектирование развивающей предметно-пространственной среды в соответствии с программой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lastRenderedPageBreak/>
              <w:t>региональной направленности»</w:t>
            </w:r>
          </w:p>
        </w:tc>
        <w:tc>
          <w:tcPr>
            <w:tcW w:w="1162" w:type="pct"/>
          </w:tcPr>
          <w:p w:rsidR="008B79E0" w:rsidRPr="00531772" w:rsidRDefault="00565404" w:rsidP="008B79E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lastRenderedPageBreak/>
              <w:t>Болдина Е.А.</w:t>
            </w:r>
          </w:p>
          <w:p w:rsidR="008B79E0" w:rsidRPr="00531772" w:rsidRDefault="008B79E0" w:rsidP="008B79E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4" w:type="pct"/>
          </w:tcPr>
          <w:p w:rsidR="008B79E0" w:rsidRPr="00531772" w:rsidRDefault="00565404" w:rsidP="008B79E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06.06.23</w:t>
            </w:r>
          </w:p>
        </w:tc>
      </w:tr>
      <w:tr w:rsidR="008B79E0" w:rsidRPr="00531772" w:rsidTr="00565404">
        <w:trPr>
          <w:trHeight w:val="1136"/>
        </w:trPr>
        <w:tc>
          <w:tcPr>
            <w:tcW w:w="247" w:type="pct"/>
          </w:tcPr>
          <w:p w:rsidR="008B79E0" w:rsidRPr="00531772" w:rsidRDefault="008B79E0" w:rsidP="008B79E0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7" w:type="pct"/>
          </w:tcPr>
          <w:p w:rsidR="008B79E0" w:rsidRPr="00531772" w:rsidRDefault="008B79E0" w:rsidP="00565404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Выступление из опыта работы «</w:t>
            </w:r>
            <w:r w:rsidR="00565404" w:rsidRPr="00531772">
              <w:rPr>
                <w:rFonts w:ascii="Times New Roman" w:hAnsi="Times New Roman"/>
                <w:sz w:val="26"/>
                <w:szCs w:val="26"/>
              </w:rPr>
              <w:t>Использование метода проекта в формировании патриотического отношения к родной культуре»</w:t>
            </w:r>
          </w:p>
        </w:tc>
        <w:tc>
          <w:tcPr>
            <w:tcW w:w="1162" w:type="pct"/>
          </w:tcPr>
          <w:p w:rsidR="008B79E0" w:rsidRPr="00531772" w:rsidRDefault="008B79E0" w:rsidP="008B79E0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4" w:type="pct"/>
          </w:tcPr>
          <w:p w:rsidR="008B79E0" w:rsidRPr="00531772" w:rsidRDefault="008B79E0" w:rsidP="008B79E0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65404" w:rsidRPr="00531772" w:rsidTr="00565404">
        <w:trPr>
          <w:trHeight w:val="904"/>
        </w:trPr>
        <w:tc>
          <w:tcPr>
            <w:tcW w:w="247" w:type="pct"/>
          </w:tcPr>
          <w:p w:rsidR="00565404" w:rsidRPr="00531772" w:rsidRDefault="00565404" w:rsidP="008B79E0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7" w:type="pct"/>
          </w:tcPr>
          <w:p w:rsidR="00565404" w:rsidRPr="00531772" w:rsidRDefault="00565404" w:rsidP="00565404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Брейк – ринг «Актуальные проблемы патриотического отношения дошкольников к малой Родине»</w:t>
            </w:r>
          </w:p>
        </w:tc>
        <w:tc>
          <w:tcPr>
            <w:tcW w:w="1162" w:type="pct"/>
          </w:tcPr>
          <w:p w:rsidR="00565404" w:rsidRPr="00531772" w:rsidRDefault="00565404" w:rsidP="008B79E0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4" w:type="pct"/>
          </w:tcPr>
          <w:p w:rsidR="00565404" w:rsidRPr="00531772" w:rsidRDefault="00565404" w:rsidP="008B79E0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1772" w:rsidRPr="00531772" w:rsidTr="00A1634C">
        <w:trPr>
          <w:trHeight w:val="876"/>
        </w:trPr>
        <w:tc>
          <w:tcPr>
            <w:tcW w:w="247" w:type="pct"/>
          </w:tcPr>
          <w:p w:rsidR="00531772" w:rsidRPr="00531772" w:rsidRDefault="00531772" w:rsidP="0053177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7" w:type="pct"/>
          </w:tcPr>
          <w:p w:rsidR="00531772" w:rsidRPr="00531772" w:rsidRDefault="00531772" w:rsidP="0053177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Представление результатов по итогам тематической недели</w:t>
            </w:r>
          </w:p>
        </w:tc>
        <w:tc>
          <w:tcPr>
            <w:tcW w:w="1162" w:type="pct"/>
          </w:tcPr>
          <w:p w:rsidR="00531772" w:rsidRPr="00531772" w:rsidRDefault="00531772" w:rsidP="0053177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1054" w:type="pct"/>
          </w:tcPr>
          <w:p w:rsidR="00531772" w:rsidRPr="00531772" w:rsidRDefault="00531772" w:rsidP="0053177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13.06.23</w:t>
            </w:r>
          </w:p>
        </w:tc>
      </w:tr>
    </w:tbl>
    <w:p w:rsidR="009F0A9A" w:rsidRPr="00531772" w:rsidRDefault="009F0A9A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757"/>
        <w:gridCol w:w="142"/>
        <w:gridCol w:w="1943"/>
        <w:gridCol w:w="126"/>
        <w:gridCol w:w="2077"/>
      </w:tblGrid>
      <w:tr w:rsidR="00895C7B" w:rsidRPr="00531772" w:rsidTr="009F0A9A">
        <w:trPr>
          <w:trHeight w:val="227"/>
        </w:trPr>
        <w:tc>
          <w:tcPr>
            <w:tcW w:w="5000" w:type="pct"/>
            <w:gridSpan w:val="6"/>
            <w:shd w:val="clear" w:color="auto" w:fill="FFFF66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3. Работа с родителями</w:t>
            </w:r>
          </w:p>
        </w:tc>
      </w:tr>
      <w:tr w:rsidR="00895C7B" w:rsidRPr="00531772" w:rsidTr="009F0A9A">
        <w:tc>
          <w:tcPr>
            <w:tcW w:w="5000" w:type="pct"/>
            <w:gridSpan w:val="6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i/>
                <w:sz w:val="26"/>
                <w:szCs w:val="26"/>
              </w:rPr>
              <w:t>наглядно-информационное</w:t>
            </w:r>
          </w:p>
        </w:tc>
      </w:tr>
      <w:tr w:rsidR="00895C7B" w:rsidRPr="00531772" w:rsidTr="003C1430">
        <w:trPr>
          <w:trHeight w:val="615"/>
        </w:trPr>
        <w:tc>
          <w:tcPr>
            <w:tcW w:w="275" w:type="pct"/>
          </w:tcPr>
          <w:p w:rsidR="00895C7B" w:rsidRPr="00531772" w:rsidRDefault="00895C7B" w:rsidP="003454EE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895C7B" w:rsidRPr="00531772" w:rsidRDefault="00895C7B" w:rsidP="006D187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Стенд для родителей:  тематическая неделя </w:t>
            </w:r>
            <w:r w:rsidR="00D5500B" w:rsidRPr="00531772">
              <w:rPr>
                <w:rFonts w:ascii="Times New Roman" w:hAnsi="Times New Roman"/>
                <w:sz w:val="26"/>
                <w:szCs w:val="26"/>
              </w:rPr>
              <w:t>«</w:t>
            </w:r>
            <w:r w:rsidR="006D187D" w:rsidRPr="00531772">
              <w:rPr>
                <w:rFonts w:ascii="Times New Roman" w:hAnsi="Times New Roman"/>
                <w:sz w:val="26"/>
                <w:szCs w:val="26"/>
              </w:rPr>
              <w:t>По страницам истории родного города</w:t>
            </w:r>
            <w:r w:rsidR="00D5500B"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1" w:type="pct"/>
            <w:gridSpan w:val="2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085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895C7B" w:rsidRPr="00531772" w:rsidTr="003C1430">
        <w:tc>
          <w:tcPr>
            <w:tcW w:w="275" w:type="pct"/>
          </w:tcPr>
          <w:p w:rsidR="00895C7B" w:rsidRPr="00531772" w:rsidRDefault="00895C7B" w:rsidP="003454EE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895C7B" w:rsidRPr="00531772" w:rsidRDefault="00451A6D" w:rsidP="006D187D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Наглядная информация, папка - пер</w:t>
            </w:r>
            <w:r w:rsidR="006D187D" w:rsidRPr="00531772">
              <w:rPr>
                <w:rFonts w:ascii="Times New Roman" w:hAnsi="Times New Roman"/>
                <w:sz w:val="26"/>
                <w:szCs w:val="26"/>
              </w:rPr>
              <w:t>едвижка «Амурску – 65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1" w:type="pct"/>
            <w:gridSpan w:val="2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085" w:type="pct"/>
          </w:tcPr>
          <w:p w:rsidR="00895C7B" w:rsidRPr="00531772" w:rsidRDefault="00895C7B" w:rsidP="00D5500B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</w:t>
            </w:r>
            <w:r w:rsidR="00D5500B" w:rsidRPr="00531772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 недели</w:t>
            </w:r>
          </w:p>
        </w:tc>
      </w:tr>
      <w:tr w:rsidR="00895C7B" w:rsidRPr="00531772" w:rsidTr="003C1430">
        <w:tc>
          <w:tcPr>
            <w:tcW w:w="275" w:type="pct"/>
          </w:tcPr>
          <w:p w:rsidR="00895C7B" w:rsidRPr="00531772" w:rsidRDefault="00895C7B" w:rsidP="003454EE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Сайт МБДОУ № 21 г. Амурска</w:t>
            </w:r>
            <w:r w:rsidR="00CB0CDF" w:rsidRPr="0053177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A2909" w:rsidRPr="00531772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Telegram</w:t>
            </w:r>
            <w:proofErr w:type="spellEnd"/>
            <w:r w:rsidRPr="0053177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95C7B" w:rsidRPr="00531772" w:rsidRDefault="00791767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–</w:t>
            </w:r>
            <w:r w:rsidR="00895C7B" w:rsidRPr="00531772">
              <w:rPr>
                <w:rFonts w:ascii="Times New Roman" w:hAnsi="Times New Roman"/>
                <w:sz w:val="26"/>
                <w:szCs w:val="26"/>
              </w:rPr>
              <w:t xml:space="preserve"> Знакомство с </w:t>
            </w:r>
            <w:r w:rsidR="00B61365" w:rsidRPr="00531772">
              <w:rPr>
                <w:rFonts w:ascii="Times New Roman" w:hAnsi="Times New Roman"/>
                <w:sz w:val="26"/>
                <w:szCs w:val="26"/>
              </w:rPr>
              <w:t xml:space="preserve">тематической </w:t>
            </w:r>
            <w:r w:rsidR="00CB0CDF" w:rsidRPr="00531772">
              <w:rPr>
                <w:rFonts w:ascii="Times New Roman" w:hAnsi="Times New Roman"/>
                <w:sz w:val="26"/>
                <w:szCs w:val="26"/>
              </w:rPr>
              <w:t>н</w:t>
            </w:r>
            <w:r w:rsidR="00B61365" w:rsidRPr="00531772">
              <w:rPr>
                <w:rFonts w:ascii="Times New Roman" w:hAnsi="Times New Roman"/>
                <w:sz w:val="26"/>
                <w:szCs w:val="26"/>
              </w:rPr>
              <w:t>еделей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0CDF" w:rsidRPr="00531772">
              <w:rPr>
                <w:rFonts w:ascii="Times New Roman" w:hAnsi="Times New Roman"/>
                <w:sz w:val="26"/>
                <w:szCs w:val="26"/>
              </w:rPr>
              <w:t>«По страницам истории родного города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1" w:type="pct"/>
            <w:gridSpan w:val="2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Болдина Е.А., </w:t>
            </w:r>
            <w:r w:rsidR="007A2909" w:rsidRPr="00531772">
              <w:rPr>
                <w:rFonts w:ascii="Times New Roman" w:hAnsi="Times New Roman"/>
                <w:sz w:val="26"/>
                <w:szCs w:val="26"/>
              </w:rPr>
              <w:t xml:space="preserve">Павличенко О.Н.,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1085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222483" w:rsidRPr="00531772" w:rsidTr="003C1430">
        <w:tc>
          <w:tcPr>
            <w:tcW w:w="275" w:type="pct"/>
          </w:tcPr>
          <w:p w:rsidR="00222483" w:rsidRPr="00531772" w:rsidRDefault="00222483" w:rsidP="00222483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7A2909" w:rsidRPr="00531772" w:rsidRDefault="00222483" w:rsidP="007A290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Наглядная агитация в рамках тематической </w:t>
            </w:r>
            <w:r w:rsidR="007A2909" w:rsidRPr="00531772">
              <w:rPr>
                <w:rFonts w:ascii="Times New Roman" w:hAnsi="Times New Roman"/>
                <w:sz w:val="26"/>
                <w:szCs w:val="26"/>
              </w:rPr>
              <w:t>неделе</w:t>
            </w:r>
          </w:p>
          <w:p w:rsidR="00222483" w:rsidRPr="00531772" w:rsidRDefault="00222483" w:rsidP="007A290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(папки-передвижки, газеты, стенды).</w:t>
            </w:r>
          </w:p>
        </w:tc>
        <w:tc>
          <w:tcPr>
            <w:tcW w:w="1081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222483" w:rsidRPr="00531772" w:rsidTr="009F0A9A">
        <w:tc>
          <w:tcPr>
            <w:tcW w:w="5000" w:type="pct"/>
            <w:gridSpan w:val="6"/>
          </w:tcPr>
          <w:p w:rsidR="00222483" w:rsidRPr="00531772" w:rsidRDefault="00222483" w:rsidP="0022248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i/>
                <w:sz w:val="26"/>
                <w:szCs w:val="26"/>
              </w:rPr>
              <w:t>досуговое</w:t>
            </w:r>
          </w:p>
        </w:tc>
      </w:tr>
      <w:tr w:rsidR="00222483" w:rsidRPr="00531772" w:rsidTr="003C1430">
        <w:trPr>
          <w:trHeight w:val="679"/>
        </w:trPr>
        <w:tc>
          <w:tcPr>
            <w:tcW w:w="275" w:type="pct"/>
          </w:tcPr>
          <w:p w:rsidR="00222483" w:rsidRPr="00531772" w:rsidRDefault="00222483" w:rsidP="00222483">
            <w:pPr>
              <w:pStyle w:val="af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222483" w:rsidRPr="00531772" w:rsidRDefault="00222483" w:rsidP="004A399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Привлечь родителей к совместному творчеству с детьми</w:t>
            </w:r>
            <w:r w:rsidR="004A3992" w:rsidRPr="00531772">
              <w:rPr>
                <w:rFonts w:ascii="Times New Roman" w:hAnsi="Times New Roman"/>
                <w:sz w:val="26"/>
                <w:szCs w:val="26"/>
              </w:rPr>
              <w:t xml:space="preserve"> в рисовании рисунков, изготовлении макетов,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выставок.</w:t>
            </w:r>
          </w:p>
        </w:tc>
        <w:tc>
          <w:tcPr>
            <w:tcW w:w="1081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222483" w:rsidRPr="00531772" w:rsidRDefault="004A3992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222483" w:rsidRPr="00531772" w:rsidTr="003C1430">
        <w:trPr>
          <w:trHeight w:val="794"/>
        </w:trPr>
        <w:tc>
          <w:tcPr>
            <w:tcW w:w="275" w:type="pct"/>
          </w:tcPr>
          <w:p w:rsidR="00222483" w:rsidRPr="00531772" w:rsidRDefault="00222483" w:rsidP="00222483">
            <w:pPr>
              <w:pStyle w:val="af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Привлечь родителей к участию в к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онкурсе чтецов сре</w:t>
            </w:r>
            <w:r w:rsidR="004A3992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ди детей «Моя любимая сторонка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81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старших групп</w:t>
            </w:r>
          </w:p>
        </w:tc>
        <w:tc>
          <w:tcPr>
            <w:tcW w:w="1085" w:type="pct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8.</w:t>
            </w:r>
            <w:r w:rsidR="004A3992" w:rsidRPr="00531772">
              <w:rPr>
                <w:rFonts w:ascii="Times New Roman" w:hAnsi="Times New Roman"/>
                <w:sz w:val="26"/>
                <w:szCs w:val="26"/>
              </w:rPr>
              <w:t>06.23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222483" w:rsidRPr="00531772" w:rsidTr="009F0A9A">
        <w:tc>
          <w:tcPr>
            <w:tcW w:w="5000" w:type="pct"/>
            <w:gridSpan w:val="6"/>
          </w:tcPr>
          <w:p w:rsidR="00222483" w:rsidRPr="00531772" w:rsidRDefault="00222483" w:rsidP="0022248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i/>
                <w:sz w:val="26"/>
                <w:szCs w:val="26"/>
              </w:rPr>
              <w:t>познавательное</w:t>
            </w:r>
          </w:p>
        </w:tc>
      </w:tr>
      <w:tr w:rsidR="00222483" w:rsidRPr="00531772" w:rsidTr="00222483">
        <w:tc>
          <w:tcPr>
            <w:tcW w:w="275" w:type="pct"/>
          </w:tcPr>
          <w:p w:rsidR="00222483" w:rsidRPr="00531772" w:rsidRDefault="00222483" w:rsidP="00222483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Консультации</w:t>
            </w:r>
            <w:r w:rsidR="00473B18" w:rsidRPr="00531772">
              <w:rPr>
                <w:rFonts w:ascii="Times New Roman" w:hAnsi="Times New Roman"/>
                <w:sz w:val="26"/>
                <w:szCs w:val="26"/>
              </w:rPr>
              <w:t xml:space="preserve"> через папки-передвижки, подгрупповые беседы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– «</w:t>
            </w:r>
            <w:r w:rsidR="002B64B7" w:rsidRPr="00531772">
              <w:rPr>
                <w:rFonts w:ascii="Times New Roman" w:hAnsi="Times New Roman"/>
                <w:sz w:val="26"/>
                <w:szCs w:val="26"/>
              </w:rPr>
              <w:t>Мало смотреть, надо уметь видеть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3C1430" w:rsidRPr="00531772" w:rsidRDefault="00222483" w:rsidP="00A646F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– «</w:t>
            </w:r>
            <w:r w:rsidR="00A646F2" w:rsidRPr="00531772">
              <w:rPr>
                <w:rFonts w:ascii="Times New Roman" w:hAnsi="Times New Roman"/>
                <w:sz w:val="26"/>
                <w:szCs w:val="26"/>
              </w:rPr>
              <w:t>Человек начинается с детства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</w:t>
            </w:r>
            <w:r w:rsidR="003C1430" w:rsidRPr="0053177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2483" w:rsidRPr="00531772" w:rsidRDefault="003C1430" w:rsidP="00A646F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-</w:t>
            </w:r>
            <w:r w:rsidR="00222483" w:rsidRPr="00531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Хочу больше знать о своей малой Родине» </w:t>
            </w:r>
            <w:r w:rsidR="00222483" w:rsidRPr="00531772">
              <w:rPr>
                <w:rFonts w:ascii="Times New Roman" w:hAnsi="Times New Roman"/>
                <w:sz w:val="26"/>
                <w:szCs w:val="26"/>
              </w:rPr>
              <w:t>и др.</w:t>
            </w:r>
          </w:p>
        </w:tc>
        <w:tc>
          <w:tcPr>
            <w:tcW w:w="1089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  <w:gridSpan w:val="2"/>
          </w:tcPr>
          <w:p w:rsidR="00222483" w:rsidRPr="00531772" w:rsidRDefault="00222483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3C1430" w:rsidRPr="00531772" w:rsidTr="00222483">
        <w:tc>
          <w:tcPr>
            <w:tcW w:w="275" w:type="pct"/>
          </w:tcPr>
          <w:p w:rsidR="003C1430" w:rsidRPr="00531772" w:rsidRDefault="003C1430" w:rsidP="003C1430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Мастер-класс, семинар-практикум «Изготовлению поделок из природного и бросового материала» с родителями.</w:t>
            </w:r>
          </w:p>
        </w:tc>
        <w:tc>
          <w:tcPr>
            <w:tcW w:w="1089" w:type="pct"/>
            <w:gridSpan w:val="2"/>
          </w:tcPr>
          <w:p w:rsidR="003C1430" w:rsidRPr="00531772" w:rsidRDefault="003C1430" w:rsidP="003C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77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  <w:gridSpan w:val="2"/>
          </w:tcPr>
          <w:p w:rsidR="003C1430" w:rsidRPr="00531772" w:rsidRDefault="003C1430" w:rsidP="003C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772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</w:tr>
      <w:tr w:rsidR="00D100DF" w:rsidRPr="00531772" w:rsidTr="00222483">
        <w:tc>
          <w:tcPr>
            <w:tcW w:w="275" w:type="pct"/>
          </w:tcPr>
          <w:p w:rsidR="00D100DF" w:rsidRPr="00531772" w:rsidRDefault="00D100DF" w:rsidP="00222483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Совместные мероприятия с детьми и родителями: </w:t>
            </w:r>
          </w:p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- КВН «Заколдованный город»,  </w:t>
            </w:r>
          </w:p>
          <w:p w:rsidR="00D100DF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- викторина «Что ни страница – то слон, </w:t>
            </w:r>
            <w:r w:rsidRPr="00531772">
              <w:rPr>
                <w:rFonts w:ascii="Times New Roman" w:hAnsi="Times New Roman"/>
                <w:sz w:val="26"/>
                <w:szCs w:val="26"/>
              </w:rPr>
              <w:lastRenderedPageBreak/>
              <w:t>то львица»</w:t>
            </w:r>
          </w:p>
        </w:tc>
        <w:tc>
          <w:tcPr>
            <w:tcW w:w="1089" w:type="pct"/>
            <w:gridSpan w:val="2"/>
          </w:tcPr>
          <w:p w:rsidR="00D100DF" w:rsidRPr="00531772" w:rsidRDefault="003C1430" w:rsidP="0022248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Педагоги </w:t>
            </w:r>
          </w:p>
        </w:tc>
        <w:tc>
          <w:tcPr>
            <w:tcW w:w="1151" w:type="pct"/>
            <w:gridSpan w:val="2"/>
          </w:tcPr>
          <w:p w:rsidR="00D100DF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3C1430" w:rsidRPr="00531772" w:rsidTr="00222483">
        <w:tc>
          <w:tcPr>
            <w:tcW w:w="275" w:type="pct"/>
          </w:tcPr>
          <w:p w:rsidR="003C1430" w:rsidRPr="00531772" w:rsidRDefault="003C1430" w:rsidP="003C1430">
            <w:pPr>
              <w:pStyle w:val="af3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Фотовыставка «Семейный маршрут по интересным местам Амурского района». </w:t>
            </w:r>
          </w:p>
        </w:tc>
        <w:tc>
          <w:tcPr>
            <w:tcW w:w="1089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3C1430" w:rsidRPr="00531772" w:rsidTr="00222483">
        <w:tc>
          <w:tcPr>
            <w:tcW w:w="275" w:type="pct"/>
          </w:tcPr>
          <w:p w:rsidR="003C1430" w:rsidRPr="00531772" w:rsidRDefault="003C1430" w:rsidP="00494F73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430" w:rsidRPr="00531772" w:rsidTr="009F0A9A">
        <w:tc>
          <w:tcPr>
            <w:tcW w:w="5000" w:type="pct"/>
            <w:gridSpan w:val="6"/>
          </w:tcPr>
          <w:p w:rsidR="003C1430" w:rsidRPr="00531772" w:rsidRDefault="003C1430" w:rsidP="003C1430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i/>
                <w:sz w:val="26"/>
                <w:szCs w:val="26"/>
              </w:rPr>
              <w:t>Информационно - аналитическое</w:t>
            </w:r>
          </w:p>
        </w:tc>
      </w:tr>
      <w:tr w:rsidR="003C1430" w:rsidRPr="00531772" w:rsidTr="00222483">
        <w:tc>
          <w:tcPr>
            <w:tcW w:w="275" w:type="pct"/>
          </w:tcPr>
          <w:p w:rsidR="003C1430" w:rsidRPr="00531772" w:rsidRDefault="003C1430" w:rsidP="003C1430">
            <w:pPr>
              <w:pStyle w:val="af3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5" w:type="pct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Анкетирование «Удовлетворенность родителей»</w:t>
            </w:r>
          </w:p>
        </w:tc>
        <w:tc>
          <w:tcPr>
            <w:tcW w:w="1089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Болдина Е.А., педагоги</w:t>
            </w:r>
          </w:p>
        </w:tc>
        <w:tc>
          <w:tcPr>
            <w:tcW w:w="1151" w:type="pct"/>
            <w:gridSpan w:val="2"/>
          </w:tcPr>
          <w:p w:rsidR="003C1430" w:rsidRPr="00531772" w:rsidRDefault="003C1430" w:rsidP="003C1430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В течение недели </w:t>
            </w:r>
          </w:p>
        </w:tc>
      </w:tr>
    </w:tbl>
    <w:p w:rsidR="003C1430" w:rsidRDefault="003C1430" w:rsidP="00745783">
      <w:pPr>
        <w:pStyle w:val="af3"/>
        <w:rPr>
          <w:rFonts w:ascii="Times New Roman" w:hAnsi="Times New Roman"/>
          <w:sz w:val="26"/>
          <w:szCs w:val="26"/>
        </w:rPr>
      </w:pPr>
    </w:p>
    <w:p w:rsidR="00494F73" w:rsidRPr="00531772" w:rsidRDefault="00494F73" w:rsidP="00745783">
      <w:pPr>
        <w:pStyle w:val="af3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609"/>
        <w:gridCol w:w="2085"/>
        <w:gridCol w:w="2205"/>
      </w:tblGrid>
      <w:tr w:rsidR="00895C7B" w:rsidRPr="00531772" w:rsidTr="009F0A9A">
        <w:trPr>
          <w:trHeight w:val="170"/>
        </w:trPr>
        <w:tc>
          <w:tcPr>
            <w:tcW w:w="5000" w:type="pct"/>
            <w:gridSpan w:val="4"/>
            <w:shd w:val="clear" w:color="auto" w:fill="FFFF66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4. Контроль</w:t>
            </w:r>
          </w:p>
        </w:tc>
      </w:tr>
      <w:tr w:rsidR="00895C7B" w:rsidRPr="00531772" w:rsidTr="009F0A9A">
        <w:trPr>
          <w:trHeight w:val="170"/>
        </w:trPr>
        <w:tc>
          <w:tcPr>
            <w:tcW w:w="5000" w:type="pct"/>
            <w:gridSpan w:val="4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Блок № 1</w:t>
            </w:r>
          </w:p>
        </w:tc>
      </w:tr>
      <w:tr w:rsidR="00895C7B" w:rsidRPr="00531772" w:rsidTr="003C1430">
        <w:trPr>
          <w:trHeight w:val="283"/>
        </w:trPr>
        <w:tc>
          <w:tcPr>
            <w:tcW w:w="1396" w:type="pct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Оперативный контроль</w:t>
            </w:r>
          </w:p>
        </w:tc>
        <w:tc>
          <w:tcPr>
            <w:tcW w:w="1363" w:type="pct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Методы контроля</w:t>
            </w:r>
          </w:p>
        </w:tc>
        <w:tc>
          <w:tcPr>
            <w:tcW w:w="1089" w:type="pct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152" w:type="pct"/>
            <w:vAlign w:val="center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895C7B" w:rsidRPr="00531772" w:rsidTr="003C1430">
        <w:tc>
          <w:tcPr>
            <w:tcW w:w="1396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</w:p>
          <w:p w:rsidR="00895C7B" w:rsidRPr="00531772" w:rsidRDefault="00895C7B" w:rsidP="003454EE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Определение эффективности работы по недели.</w:t>
            </w:r>
          </w:p>
          <w:p w:rsidR="00895C7B" w:rsidRPr="00531772" w:rsidRDefault="00895C7B" w:rsidP="003454EE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Проведение мероприятий.</w:t>
            </w:r>
          </w:p>
          <w:p w:rsidR="00895C7B" w:rsidRPr="00531772" w:rsidRDefault="00895C7B" w:rsidP="003454EE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Определения уровня профессиональных умений педагогов.</w:t>
            </w:r>
          </w:p>
        </w:tc>
        <w:tc>
          <w:tcPr>
            <w:tcW w:w="1363" w:type="pct"/>
          </w:tcPr>
          <w:p w:rsidR="00895C7B" w:rsidRPr="00531772" w:rsidRDefault="00895C7B" w:rsidP="003454EE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Изучение и анализ просмотренных мероприятий.</w:t>
            </w:r>
          </w:p>
          <w:p w:rsidR="00895C7B" w:rsidRPr="00531772" w:rsidRDefault="00895C7B" w:rsidP="003454EE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Наблюдение за деятельностью детей, педагогов.</w:t>
            </w:r>
          </w:p>
          <w:p w:rsidR="00895C7B" w:rsidRPr="00531772" w:rsidRDefault="00895C7B" w:rsidP="003454EE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Изучение и анализ предметно-развивающей среды, материалов, родительских уголков, анализ НОД.</w:t>
            </w:r>
          </w:p>
        </w:tc>
        <w:tc>
          <w:tcPr>
            <w:tcW w:w="1089" w:type="pct"/>
          </w:tcPr>
          <w:p w:rsidR="00895C7B" w:rsidRPr="00531772" w:rsidRDefault="000A2469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Зам. зав. по ВОП: Болдина Е.А.</w:t>
            </w:r>
          </w:p>
        </w:tc>
        <w:tc>
          <w:tcPr>
            <w:tcW w:w="1152" w:type="pct"/>
          </w:tcPr>
          <w:p w:rsidR="00895C7B" w:rsidRPr="00531772" w:rsidRDefault="00A1634C" w:rsidP="00E633CC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05-09.06.23</w:t>
            </w:r>
          </w:p>
        </w:tc>
      </w:tr>
      <w:tr w:rsidR="00895C7B" w:rsidRPr="00531772" w:rsidTr="009F0A9A">
        <w:tc>
          <w:tcPr>
            <w:tcW w:w="5000" w:type="pct"/>
            <w:gridSpan w:val="4"/>
          </w:tcPr>
          <w:p w:rsidR="00895C7B" w:rsidRPr="00531772" w:rsidRDefault="00895C7B" w:rsidP="00AF5EA8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Блок № 2</w:t>
            </w:r>
          </w:p>
        </w:tc>
      </w:tr>
      <w:tr w:rsidR="00895C7B" w:rsidRPr="00531772" w:rsidTr="003C1430">
        <w:tc>
          <w:tcPr>
            <w:tcW w:w="1396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Диагностический</w:t>
            </w:r>
          </w:p>
        </w:tc>
        <w:tc>
          <w:tcPr>
            <w:tcW w:w="1363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 выявление потребностей уровня осведомленности родителей по данной теме, мнение родителей о качестве ВОП в учреждении.</w:t>
            </w:r>
          </w:p>
        </w:tc>
        <w:tc>
          <w:tcPr>
            <w:tcW w:w="1089" w:type="pct"/>
          </w:tcPr>
          <w:p w:rsidR="00895C7B" w:rsidRPr="00531772" w:rsidRDefault="000A2469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Зам. зав. по ВОП: Болдина Е.А.</w:t>
            </w:r>
          </w:p>
        </w:tc>
        <w:tc>
          <w:tcPr>
            <w:tcW w:w="1152" w:type="pct"/>
          </w:tcPr>
          <w:p w:rsidR="00895C7B" w:rsidRPr="00531772" w:rsidRDefault="00A1634C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05-09.06.2023г.</w:t>
            </w:r>
          </w:p>
        </w:tc>
      </w:tr>
      <w:tr w:rsidR="00895C7B" w:rsidRPr="00531772" w:rsidTr="003C1430">
        <w:tc>
          <w:tcPr>
            <w:tcW w:w="1396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Сайт ДОУ</w:t>
            </w:r>
          </w:p>
        </w:tc>
        <w:tc>
          <w:tcPr>
            <w:tcW w:w="1363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Гостевая книга, форум</w:t>
            </w:r>
          </w:p>
        </w:tc>
        <w:tc>
          <w:tcPr>
            <w:tcW w:w="1089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Болдина Е.А.</w:t>
            </w:r>
          </w:p>
        </w:tc>
        <w:tc>
          <w:tcPr>
            <w:tcW w:w="1152" w:type="pct"/>
          </w:tcPr>
          <w:p w:rsidR="00895C7B" w:rsidRPr="00531772" w:rsidRDefault="00895C7B" w:rsidP="00AF5EA8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</w:tbl>
    <w:p w:rsidR="009F0A9A" w:rsidRPr="00531772" w:rsidRDefault="009F0A9A">
      <w:pPr>
        <w:rPr>
          <w:sz w:val="26"/>
          <w:szCs w:val="26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5272"/>
        <w:gridCol w:w="2096"/>
        <w:gridCol w:w="2203"/>
      </w:tblGrid>
      <w:tr w:rsidR="00684097" w:rsidRPr="00531772" w:rsidTr="008111EF">
        <w:trPr>
          <w:trHeight w:val="210"/>
        </w:trPr>
        <w:tc>
          <w:tcPr>
            <w:tcW w:w="5000" w:type="pct"/>
            <w:gridSpan w:val="3"/>
          </w:tcPr>
          <w:p w:rsidR="00684097" w:rsidRPr="00531772" w:rsidRDefault="004D1371" w:rsidP="00A641DB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4F73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5. </w:t>
            </w:r>
            <w:r w:rsidR="00684097" w:rsidRPr="00494F73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Работа с воспитанниками</w:t>
            </w:r>
          </w:p>
        </w:tc>
      </w:tr>
      <w:tr w:rsidR="006F4419" w:rsidRPr="00531772" w:rsidTr="006F4419">
        <w:trPr>
          <w:trHeight w:val="210"/>
        </w:trPr>
        <w:tc>
          <w:tcPr>
            <w:tcW w:w="5000" w:type="pct"/>
            <w:gridSpan w:val="3"/>
          </w:tcPr>
          <w:p w:rsidR="006F4419" w:rsidRPr="00531772" w:rsidRDefault="006F4419" w:rsidP="006F4419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развитие: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725CC4" w:rsidRPr="00531772" w:rsidRDefault="00725CC4" w:rsidP="00725CC4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Знакомство с историей родного города, фильмы стихи.</w:t>
            </w:r>
          </w:p>
          <w:p w:rsidR="006F4419" w:rsidRPr="00531772" w:rsidRDefault="00F456FA" w:rsidP="00725CC4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Изготовление макета «Улицы родного города»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pct"/>
          </w:tcPr>
          <w:p w:rsidR="006F4419" w:rsidRPr="00531772" w:rsidRDefault="00725CC4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течение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НОД «</w:t>
            </w:r>
            <w:r w:rsidR="00F456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Знатоки флоры и фауны г. Амурска и </w:t>
            </w:r>
            <w:r w:rsidR="00F456F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Амурского района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 по ФЭП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F456FA" w:rsidP="00F456FA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</w:t>
            </w:r>
            <w:r w:rsidR="006F441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икторины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Как я знаю город</w:t>
            </w:r>
            <w:r w:rsidR="006F4419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911E11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совместно с родителями</w:t>
            </w:r>
          </w:p>
        </w:tc>
        <w:tc>
          <w:tcPr>
            <w:tcW w:w="1095" w:type="pct"/>
          </w:tcPr>
          <w:p w:rsidR="006F4419" w:rsidRPr="00531772" w:rsidRDefault="00F456FA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F456FA" w:rsidP="006F4419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Про</w:t>
            </w:r>
            <w:r w:rsidR="00F456FA">
              <w:rPr>
                <w:rFonts w:ascii="Times New Roman" w:hAnsi="Times New Roman"/>
                <w:sz w:val="26"/>
                <w:szCs w:val="26"/>
                <w:lang w:eastAsia="ru-RU"/>
              </w:rPr>
              <w:t>смотр презентаций «Как появился город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 и др.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sz w:val="26"/>
                <w:szCs w:val="26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Дидактические игры «</w:t>
            </w:r>
            <w:r w:rsidR="00F456FA">
              <w:rPr>
                <w:rFonts w:ascii="Times New Roman" w:hAnsi="Times New Roman"/>
                <w:sz w:val="26"/>
                <w:szCs w:val="26"/>
                <w:lang w:eastAsia="ru-RU"/>
              </w:rPr>
              <w:t>с кокой улицы здание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?», «Сложи картинку и угадай </w:t>
            </w:r>
            <w:r w:rsidR="00F456F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 и др.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sz w:val="26"/>
                <w:szCs w:val="26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E4606D">
        <w:trPr>
          <w:trHeight w:val="453"/>
        </w:trPr>
        <w:tc>
          <w:tcPr>
            <w:tcW w:w="5000" w:type="pct"/>
            <w:gridSpan w:val="3"/>
          </w:tcPr>
          <w:p w:rsidR="006F4419" w:rsidRPr="00531772" w:rsidRDefault="006F4419" w:rsidP="006F4419">
            <w:pPr>
              <w:pStyle w:val="af3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Художественно-эстетическое развитие: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725CC4" w:rsidP="00725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детско-родительских работ "Мой родной город"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725CC4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07.06.2023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7B12B7" w:rsidRPr="00531772" w:rsidRDefault="007B12B7" w:rsidP="007B12B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Праздник для детей "С днем рождения любимый город!"</w:t>
            </w:r>
          </w:p>
          <w:p w:rsidR="006F4419" w:rsidRPr="00531772" w:rsidRDefault="006F4419" w:rsidP="007B12B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НОД (лепка, аппликация, рисование) «Мой любимый </w:t>
            </w:r>
            <w:r w:rsidR="00F456FA">
              <w:rPr>
                <w:rFonts w:ascii="Times New Roman" w:hAnsi="Times New Roman"/>
                <w:sz w:val="26"/>
                <w:szCs w:val="26"/>
              </w:rPr>
              <w:t>город»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456FA">
              <w:rPr>
                <w:rFonts w:ascii="Times New Roman" w:hAnsi="Times New Roman"/>
                <w:sz w:val="26"/>
                <w:szCs w:val="26"/>
              </w:rPr>
              <w:t>«Достопримечательности г. Амурска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 и др.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F456FA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досуг «Краски родного города</w:t>
            </w:r>
            <w:r w:rsidR="006F4419"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151" w:type="pct"/>
          </w:tcPr>
          <w:p w:rsidR="006F4419" w:rsidRPr="00531772" w:rsidRDefault="00F456FA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младшая гр. 05.06.23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НОД Творческая мастерская  </w:t>
            </w:r>
            <w:r w:rsidR="00F45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«Мой город</w:t>
            </w: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старших групп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F456FA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ТИКО-конструирование, ЛЕГО-моделирование, </w:t>
            </w:r>
            <w:proofErr w:type="spellStart"/>
            <w:r w:rsidRPr="00531772">
              <w:rPr>
                <w:rFonts w:ascii="Times New Roman" w:hAnsi="Times New Roman"/>
                <w:sz w:val="26"/>
                <w:szCs w:val="26"/>
              </w:rPr>
              <w:t>фанкластик</w:t>
            </w:r>
            <w:proofErr w:type="spellEnd"/>
            <w:r w:rsidRPr="0053177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F456FA">
              <w:rPr>
                <w:rFonts w:ascii="Times New Roman" w:hAnsi="Times New Roman"/>
                <w:sz w:val="26"/>
                <w:szCs w:val="26"/>
              </w:rPr>
              <w:t>Достопримечательности города</w:t>
            </w:r>
            <w:r w:rsidRPr="005317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теч. недели</w:t>
            </w:r>
          </w:p>
        </w:tc>
      </w:tr>
      <w:tr w:rsidR="006F4419" w:rsidRPr="00531772" w:rsidTr="004B473D">
        <w:trPr>
          <w:trHeight w:val="451"/>
        </w:trPr>
        <w:tc>
          <w:tcPr>
            <w:tcW w:w="5000" w:type="pct"/>
            <w:gridSpan w:val="3"/>
          </w:tcPr>
          <w:p w:rsidR="006F4419" w:rsidRPr="00F456FA" w:rsidRDefault="006F4419" w:rsidP="006F4419">
            <w:pPr>
              <w:pStyle w:val="af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456FA">
              <w:rPr>
                <w:rFonts w:ascii="Times New Roman" w:hAnsi="Times New Roman"/>
                <w:b/>
                <w:i/>
                <w:sz w:val="26"/>
                <w:szCs w:val="26"/>
              </w:rPr>
              <w:t>Речевое развитие: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A1634C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Конкурс чтецов </w:t>
            </w:r>
            <w:r w:rsidR="00473B18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среди воспитанников ДОУ 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A1634C"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Моя родимая сторонка</w:t>
            </w: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95" w:type="pct"/>
          </w:tcPr>
          <w:p w:rsidR="006F4419" w:rsidRPr="00531772" w:rsidRDefault="00A1634C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08.06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Воспитатели старших групп,</w:t>
            </w:r>
          </w:p>
          <w:p w:rsidR="006F4419" w:rsidRPr="00531772" w:rsidRDefault="00A1634C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4C3167" w:rsidRPr="00787E06" w:rsidRDefault="006F4419" w:rsidP="00787E06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hAnsi="Times New Roman"/>
                <w:sz w:val="26"/>
                <w:szCs w:val="26"/>
                <w:lang w:eastAsia="ru-RU"/>
              </w:rPr>
              <w:t>Чтение художественной ли</w:t>
            </w:r>
            <w:r w:rsidR="002243C4" w:rsidRPr="00787E06">
              <w:rPr>
                <w:rFonts w:ascii="Times New Roman" w:hAnsi="Times New Roman"/>
                <w:sz w:val="26"/>
                <w:szCs w:val="26"/>
                <w:lang w:eastAsia="ru-RU"/>
              </w:rPr>
              <w:t>тературы</w:t>
            </w:r>
            <w:r w:rsidRPr="00787E0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2243C4" w:rsidRPr="00787E06" w:rsidRDefault="004C3167" w:rsidP="00787E06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787E06" w:rsidRPr="00787E0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рассказ</w:t>
            </w:r>
            <w:r w:rsidR="002243C4" w:rsidRPr="00787E0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С.А. </w:t>
            </w:r>
            <w:proofErr w:type="spellStart"/>
            <w:r w:rsidR="002243C4" w:rsidRPr="00787E0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Баруздина</w:t>
            </w:r>
            <w:proofErr w:type="spellEnd"/>
            <w:r w:rsidR="002243C4" w:rsidRPr="00787E0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«Страна, где мы живем»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Учить детей внимательно и заинтересованно слушать произведение, отвечать на вопросы по содержанию.  Закреплять умение запоминать последовательность развития сюжета. Воспитывать любовь к Родине, своему городу, окружающим людям.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стихов поэтов о родном крае, городе.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Развивать устную речь, формировать умение анализировать признаки осени, способствовать развитию творческих способностей детей, воспитывать любовь к родной природе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Заучивание стихотворения М. Исаковского «Поезжай за моря, </w:t>
            </w: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океаны».</w:t>
            </w: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Познакомить детей с новым стихотворением, учить его наизусть. Учить отвечать на вопросы по тексту. Развивать внимание, память, интонационную выразительность. Воспитывать любовь к Родине.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В. Драгунского «Сверху вниз, наискосок»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</w:t>
            </w:r>
            <w:r w:rsidR="00F456FA"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детей с</w:t>
            </w: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рассказами В. Драгунского, помочь понять характеры и поведение героев, вызвать эмоциональный отклик. Уточнить, что такое рассказ; познакомить детей с новым юмористическим рассказом. Активизировать словарь детей.</w:t>
            </w: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произведения «Дом, который построил Джек» (английский фольклор в переводе С. Маршака).</w:t>
            </w:r>
          </w:p>
          <w:p w:rsidR="002243C4" w:rsidRPr="00787E06" w:rsidRDefault="002243C4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Обратить внимание детей на построение произведения (многочисленные повторы), учить основам закономерности в предположении развития сюжета стихотворения. Развивать чувство юмора, память. </w:t>
            </w:r>
          </w:p>
          <w:p w:rsidR="004C3167" w:rsidRPr="00787E06" w:rsidRDefault="004C3167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З. Александрова «Родина»</w:t>
            </w:r>
          </w:p>
          <w:p w:rsidR="004C3167" w:rsidRPr="00787E06" w:rsidRDefault="004C3167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 Михалков «Моя улица».</w:t>
            </w:r>
          </w:p>
          <w:p w:rsidR="006F4419" w:rsidRPr="00787E06" w:rsidRDefault="004C3167" w:rsidP="00787E06">
            <w:pPr>
              <w:pStyle w:val="af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7E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Песня Ю. Антонова «Есть улицы центральные…»</w:t>
            </w:r>
          </w:p>
        </w:tc>
        <w:tc>
          <w:tcPr>
            <w:tcW w:w="1095" w:type="pct"/>
          </w:tcPr>
          <w:p w:rsidR="006F4419" w:rsidRPr="00531772" w:rsidRDefault="00F456FA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Педагоги всех возрастных групп</w:t>
            </w:r>
          </w:p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A41FB4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Те</w:t>
            </w:r>
            <w:r w:rsidR="00A41F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матические беседы «История создания города</w:t>
            </w:r>
            <w:r w:rsidRPr="005317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», «</w:t>
            </w:r>
            <w:r w:rsidR="00A41F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Улицы моего города</w:t>
            </w:r>
            <w:r w:rsidRPr="005317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», «</w:t>
            </w:r>
            <w:r w:rsidR="00A41F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Достопримечательности города Амурска</w:t>
            </w:r>
            <w:r w:rsidRPr="005317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и т.д.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Воспитатели групп с 3 до 7 лет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Default="00A41FB4" w:rsidP="006F4419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Викторина «Что мы знаем о родном городе?</w:t>
            </w:r>
          </w:p>
          <w:p w:rsidR="00A41FB4" w:rsidRPr="00531772" w:rsidRDefault="00A41FB4" w:rsidP="006F4419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</w:tcPr>
          <w:p w:rsidR="006F4419" w:rsidRPr="00531772" w:rsidRDefault="00A41FB4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A41FB4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Загадки, викторины, ситуативные разговоры </w:t>
            </w:r>
          </w:p>
          <w:p w:rsidR="00A41FB4" w:rsidRPr="00531772" w:rsidRDefault="00A41FB4" w:rsidP="006F4419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Инсценировки по произведениям</w:t>
            </w:r>
          </w:p>
          <w:p w:rsidR="00A41FB4" w:rsidRPr="00531772" w:rsidRDefault="00A41FB4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«Сочинение сказки на тему…», «Измени окончание сказки»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Педагоги старшего возраста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  <w:lang w:eastAsia="ru-RU"/>
              </w:rPr>
              <w:t>В теч. недели</w:t>
            </w:r>
          </w:p>
        </w:tc>
      </w:tr>
      <w:tr w:rsidR="006F4419" w:rsidRPr="00531772" w:rsidTr="004B473D">
        <w:trPr>
          <w:trHeight w:val="443"/>
        </w:trPr>
        <w:tc>
          <w:tcPr>
            <w:tcW w:w="5000" w:type="pct"/>
            <w:gridSpan w:val="3"/>
          </w:tcPr>
          <w:p w:rsidR="006F4419" w:rsidRPr="00531772" w:rsidRDefault="006F4419" w:rsidP="006F441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Социально-коммуникативное развитие: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262A2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и обыгрывание сюжетно-ролевых игр «</w:t>
            </w:r>
            <w:r w:rsidR="0026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Путешествие по реке Амур», </w:t>
            </w:r>
            <w:r w:rsidR="00CD5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«Мой город», «Путешествие по городу</w:t>
            </w: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262A23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Пешие экскурсии по ближайшим улицам города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</w:tr>
      <w:tr w:rsidR="006F4419" w:rsidRPr="00531772" w:rsidTr="008111EF">
        <w:trPr>
          <w:trHeight w:val="374"/>
        </w:trPr>
        <w:tc>
          <w:tcPr>
            <w:tcW w:w="5000" w:type="pct"/>
            <w:gridSpan w:val="3"/>
          </w:tcPr>
          <w:p w:rsidR="006F4419" w:rsidRPr="00531772" w:rsidRDefault="006F4419" w:rsidP="006F441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31772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Физическое развитие:</w:t>
            </w:r>
          </w:p>
        </w:tc>
      </w:tr>
      <w:tr w:rsidR="006F4419" w:rsidRPr="00531772" w:rsidTr="008111EF">
        <w:trPr>
          <w:trHeight w:val="1230"/>
        </w:trPr>
        <w:tc>
          <w:tcPr>
            <w:tcW w:w="2754" w:type="pct"/>
          </w:tcPr>
          <w:p w:rsidR="006F4419" w:rsidRPr="00531772" w:rsidRDefault="006F4419" w:rsidP="00CD5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Физкультурно-познавательный досуг с элементами поисковой деятельности «</w:t>
            </w:r>
            <w:r w:rsidR="00CD5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Любимый город</w:t>
            </w: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старших групп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CD5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Веселые старты «</w:t>
            </w:r>
            <w:r w:rsidR="00CD5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Спортивные </w:t>
            </w:r>
            <w:proofErr w:type="spellStart"/>
            <w:r w:rsidR="00CD5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амурчата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151" w:type="pct"/>
          </w:tcPr>
          <w:p w:rsidR="006F4419" w:rsidRPr="00531772" w:rsidRDefault="006F4419" w:rsidP="006F4419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теч.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CD5FDE" w:rsidP="00CD5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 «Путешествие по городу</w:t>
            </w:r>
            <w:r w:rsidR="006F4419"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95" w:type="pct"/>
          </w:tcPr>
          <w:p w:rsidR="006F4419" w:rsidRPr="00531772" w:rsidRDefault="006F4419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старших групп, музыкальные руководители </w:t>
            </w:r>
          </w:p>
        </w:tc>
        <w:tc>
          <w:tcPr>
            <w:tcW w:w="1151" w:type="pct"/>
          </w:tcPr>
          <w:p w:rsidR="006F4419" w:rsidRPr="00531772" w:rsidRDefault="00CD5FDE" w:rsidP="006F44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</w:tr>
      <w:tr w:rsidR="006F4419" w:rsidRPr="00531772" w:rsidTr="008111EF">
        <w:trPr>
          <w:trHeight w:val="210"/>
        </w:trPr>
        <w:tc>
          <w:tcPr>
            <w:tcW w:w="2754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pct"/>
          </w:tcPr>
          <w:p w:rsidR="006F4419" w:rsidRPr="00531772" w:rsidRDefault="006F4419" w:rsidP="006F4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0A9A" w:rsidRPr="00531772" w:rsidRDefault="009F0A9A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2"/>
        <w:gridCol w:w="2096"/>
        <w:gridCol w:w="2203"/>
      </w:tblGrid>
      <w:tr w:rsidR="004D1371" w:rsidRPr="00531772" w:rsidTr="009F0A9A">
        <w:trPr>
          <w:trHeight w:val="210"/>
        </w:trPr>
        <w:tc>
          <w:tcPr>
            <w:tcW w:w="5000" w:type="pct"/>
            <w:gridSpan w:val="3"/>
            <w:shd w:val="clear" w:color="auto" w:fill="FFFF00"/>
          </w:tcPr>
          <w:p w:rsidR="004D1371" w:rsidRPr="00531772" w:rsidRDefault="009F0A9A" w:rsidP="00A641DB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772">
              <w:rPr>
                <w:rFonts w:ascii="Times New Roman" w:hAnsi="Times New Roman"/>
                <w:b/>
                <w:sz w:val="26"/>
                <w:szCs w:val="26"/>
              </w:rPr>
              <w:t xml:space="preserve">6. </w:t>
            </w:r>
            <w:r w:rsidR="004D1371" w:rsidRPr="00531772">
              <w:rPr>
                <w:rFonts w:ascii="Times New Roman" w:hAnsi="Times New Roman"/>
                <w:b/>
                <w:sz w:val="26"/>
                <w:szCs w:val="26"/>
              </w:rPr>
              <w:t>Работа с социумом</w:t>
            </w:r>
          </w:p>
        </w:tc>
      </w:tr>
      <w:tr w:rsidR="004D1371" w:rsidRPr="00531772" w:rsidTr="00ED3212">
        <w:trPr>
          <w:trHeight w:val="210"/>
        </w:trPr>
        <w:tc>
          <w:tcPr>
            <w:tcW w:w="2754" w:type="pct"/>
          </w:tcPr>
          <w:p w:rsidR="004D1371" w:rsidRPr="00531772" w:rsidRDefault="00D80BD6" w:rsidP="00A641DB">
            <w:pPr>
              <w:pStyle w:val="af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color w:val="000000"/>
                <w:sz w:val="26"/>
                <w:szCs w:val="26"/>
              </w:rPr>
              <w:t>Экскурсии в городскую библиотеку</w:t>
            </w:r>
            <w:r w:rsidR="00F456FA">
              <w:rPr>
                <w:rFonts w:ascii="Times New Roman" w:hAnsi="Times New Roman"/>
                <w:color w:val="000000"/>
                <w:sz w:val="26"/>
                <w:szCs w:val="26"/>
              </w:rPr>
              <w:t>, краеведческий музей</w:t>
            </w:r>
            <w:r w:rsidR="00814589" w:rsidRPr="0053177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5" w:type="pct"/>
            <w:vAlign w:val="center"/>
          </w:tcPr>
          <w:p w:rsidR="004D1371" w:rsidRPr="00531772" w:rsidRDefault="00D80BD6" w:rsidP="00ED321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 теч. недели</w:t>
            </w:r>
          </w:p>
        </w:tc>
        <w:tc>
          <w:tcPr>
            <w:tcW w:w="1151" w:type="pct"/>
            <w:vAlign w:val="center"/>
          </w:tcPr>
          <w:p w:rsidR="004D1371" w:rsidRPr="00531772" w:rsidRDefault="004D1371" w:rsidP="00ED3212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531772">
              <w:rPr>
                <w:rFonts w:ascii="Times New Roman" w:hAnsi="Times New Roman"/>
                <w:sz w:val="26"/>
                <w:szCs w:val="26"/>
              </w:rPr>
              <w:t>Воспитатели старших групп</w:t>
            </w:r>
          </w:p>
        </w:tc>
      </w:tr>
    </w:tbl>
    <w:p w:rsidR="003C384B" w:rsidRPr="00531772" w:rsidRDefault="003C384B" w:rsidP="009F0A9A">
      <w:pPr>
        <w:pStyle w:val="af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4C7" w:rsidRDefault="00DE24C7" w:rsidP="009F0A9A">
      <w:pPr>
        <w:pStyle w:val="af3"/>
        <w:rPr>
          <w:rFonts w:ascii="Times New Roman" w:eastAsia="Times New Roman" w:hAnsi="Times New Roman"/>
          <w:sz w:val="28"/>
          <w:szCs w:val="28"/>
          <w:lang w:eastAsia="ru-RU"/>
        </w:rPr>
        <w:sectPr w:rsidR="00DE24C7" w:rsidSect="009F0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DA" w:rsidRPr="00F35801" w:rsidRDefault="003206DA" w:rsidP="00761E24">
      <w:pPr>
        <w:pStyle w:val="af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8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План мероприятий проведения тематической недели «</w:t>
      </w:r>
      <w:r w:rsidR="00761E24" w:rsidRPr="00F358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страницам родного города» с детьми</w:t>
      </w:r>
    </w:p>
    <w:p w:rsidR="003206DA" w:rsidRPr="00F35801" w:rsidRDefault="003206DA" w:rsidP="003206DA">
      <w:pPr>
        <w:pStyle w:val="af3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4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5103"/>
        <w:gridCol w:w="9213"/>
      </w:tblGrid>
      <w:tr w:rsidR="00DE24C7" w:rsidRPr="00F35801" w:rsidTr="00F35801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B92B78">
            <w:pPr>
              <w:pStyle w:val="af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B92B78">
            <w:pPr>
              <w:pStyle w:val="af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B92B78">
            <w:pPr>
              <w:pStyle w:val="af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DE24C7" w:rsidRPr="00F35801" w:rsidTr="00F35801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3A67CC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Понедельник «</w:t>
            </w:r>
            <w:r w:rsidR="003A67CC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строился наш так…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Формировать у детей интерес к своей малой Родине, своему дому. Закрепить знание домашнего адреса.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Познакомить детей с понятиями «предки» и «потомки, расширять представления о прошлом своей семьи.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Вызвать интерес к родословной, прошлому своей семьи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Формировать представления детей о важности каждой семьи, о роли семьи в жизни человека.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Рассматривание семейных фотографий с видами своего дома.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Рассказы детей о своей семье и семейных традициях.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 «Мой дом», «Моя семья»</w:t>
            </w:r>
            <w:r w:rsidR="00AD40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Беседа 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«Профессии моих родителей»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Инсценирование сказки «</w:t>
            </w:r>
            <w:proofErr w:type="spellStart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Заюшкина</w:t>
            </w:r>
            <w:proofErr w:type="spellEnd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избушка».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Кукольный театр «Теремок»</w:t>
            </w:r>
          </w:p>
          <w:p w:rsidR="003206DA" w:rsidRPr="00F35801" w:rsidRDefault="003206DA" w:rsidP="00DE24C7">
            <w:pPr>
              <w:pStyle w:val="af3"/>
              <w:ind w:right="-54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Сюжетно-ролевая игра «Семья»</w:t>
            </w:r>
          </w:p>
          <w:p w:rsidR="003206DA" w:rsidRPr="00F35801" w:rsidRDefault="003206DA" w:rsidP="003206D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Г.Х. Андерсен «Старый дом», Л.Н. Толстой «Косточка», В. Бианки «Как </w:t>
            </w:r>
            <w:proofErr w:type="spellStart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муравьишка</w:t>
            </w:r>
            <w:proofErr w:type="spellEnd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домой спешил».</w:t>
            </w:r>
          </w:p>
          <w:p w:rsidR="003A67CC" w:rsidRPr="00F35801" w:rsidRDefault="003A67CC" w:rsidP="003A67CC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Просмотр фото, презентаций «Они были первыми - </w:t>
            </w:r>
            <w:proofErr w:type="spellStart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первостроители</w:t>
            </w:r>
            <w:proofErr w:type="spellEnd"/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нашего города»</w:t>
            </w:r>
          </w:p>
        </w:tc>
      </w:tr>
      <w:tr w:rsidR="00B7271A" w:rsidRPr="00F35801" w:rsidTr="00F35801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Вторник 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«Что мы знаем о нашей малой Родине»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1.Обобщить и систематизировать знания детей о малой Родине, формировать уважительное отношение к символике Амурского района.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Закрепить знания о природе и животных района, название реки Амур и что с ней связано.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3.Воспитывать желание интересоваться своими земляками, узнавать об их жизни новое, интересное, формировать представление о жизни знаменитых людей, проживавших в Амурском районе.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5.Воспитывать любовь к ма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лой Родине, гражданско-патриоти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ческие чувства.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Обобщающие беседы о городе, районе, области.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ООД «Россия – наша Родина».</w:t>
            </w:r>
            <w:r w:rsidR="00AD40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ООД «Мой любимый район».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 «Моя малая Родина».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 Родине, «Быль для детей».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Дидактические игры «Узнай наш герб» «Узнай наш флаг», «Узнай по описанию», «Из чего построен дом», «Поймай рыбку», «Отбери лишнее».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Викторина «Что мы знаем о нашем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городе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?»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 о реке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Амур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рассматривание фотографий реки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Амур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Конструирование «Мост через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Амур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Театр игрушек «Мы едем по мосту через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Амур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</w:t>
            </w:r>
            <w:r w:rsidR="00DE24C7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матривание иллюстраций, фотогра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фий знаменитых людей.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Выставка детских рисунков «Мой любимый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  <w:p w:rsidR="00761E24" w:rsidRPr="00F35801" w:rsidRDefault="00B7271A" w:rsidP="00761E24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Театр картинок «Мой </w:t>
            </w:r>
            <w:r w:rsidR="00761E24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</w:tr>
      <w:tr w:rsidR="00DE24C7" w:rsidRPr="00F35801" w:rsidTr="00F35801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761E24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Среда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 на улицах Амурска»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1.Продолжать формировать интерес к своей малой Родине, своему городу.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2.Продолжать знакомить с достопримечательностями города.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Закрепить знание домашнего адреса,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название улиц.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Театр картинок «Улица, на которой я живу».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 «Улицы нашего города», «Моя родная улица»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ООД «Имена наших улиц».</w:t>
            </w:r>
            <w:r w:rsidR="00AD40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ООД «В этом городе мы родились».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Конструирование «Дома бывают разные».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Рассматривание иллюстраций «Мой город», «Достопримечательности города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Амурска».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Выставка детского творчества «Вот моя улица, вот мой дом».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Целевая прогулка.</w:t>
            </w:r>
            <w:r w:rsidR="00AD40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Экскурсия по улицам города.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«Машины на улице»</w:t>
            </w:r>
          </w:p>
          <w:p w:rsidR="003A67CC" w:rsidRPr="00F35801" w:rsidRDefault="003A67CC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Встречи с интересными людьми.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Загадки о правилах дорожного движения.</w:t>
            </w:r>
          </w:p>
        </w:tc>
      </w:tr>
      <w:tr w:rsidR="00DE24C7" w:rsidRPr="00F35801" w:rsidTr="00F35801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76386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Четверг</w:t>
            </w:r>
          </w:p>
          <w:p w:rsidR="00B7271A" w:rsidRPr="00F35801" w:rsidRDefault="00B7271A" w:rsidP="003E2AEF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городских страницах…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Формировать у детей интерес и любовь к родной природе, учить любоваться красотой осенних деревьев.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2.Воспитывать умения наблюдать явления природы и устанавливать простейшие связи между ними.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3.Воспитывать дружелюбие между детьми.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4.Средствами эстетического воспитания побуждать детей восхищаться  красотой русской природы осенью, дарами природы человеку.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Рассматривание иллюстраций родной природы.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 «Птицы нашего края»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 «Деревья летом», «Природа нашего края»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Целевая прогулка «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летом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Сюжетно-ролевая игра «Едем, едем на тележке»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Просмотр презентации «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разное время года».</w:t>
            </w:r>
          </w:p>
          <w:p w:rsidR="00B7271A" w:rsidRPr="00F35801" w:rsidRDefault="003E2AEF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 «Я люблю свой город</w:t>
            </w:r>
            <w:r w:rsidR="00B7271A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Дидактические игры: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«Какого дерева листок», «Что нам 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лето принесло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«Угадай животного нашего края», «Птица, рыба, зверь», «Кто, где живет?», «Угадай, кто кричит?», «Составь картинку – мой 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литературы: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Стихи русских поэтов о природе. Заучивание пословиц о приметах погоды.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Игра-драматизация «Конкурс чтецов по ролям «О 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городе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 воспеваю, стихи прекрасные читаю».</w:t>
            </w:r>
          </w:p>
          <w:p w:rsidR="00BD3D7D" w:rsidRPr="00F35801" w:rsidRDefault="00BD3D7D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Экскурсия в ботанический сад.</w:t>
            </w:r>
          </w:p>
          <w:p w:rsidR="0076386A" w:rsidRPr="00F35801" w:rsidRDefault="003E2AEF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чтецов «Моя любима сторонка»</w:t>
            </w:r>
          </w:p>
        </w:tc>
      </w:tr>
      <w:tr w:rsidR="00DE24C7" w:rsidRPr="00F35801" w:rsidTr="00AD407F">
        <w:trPr>
          <w:trHeight w:val="273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76386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Пятница 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A3CA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люблю Амурск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1.Познакомить детей с особенностями жизни людей в посёлке (в прошлом и настоящем), чем примечателен посёлок.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2.Расширять представления детей о традиционной деятельности русского народа формировать у детей интерес и любовь к малой родине</w:t>
            </w:r>
          </w:p>
        </w:tc>
        <w:tc>
          <w:tcPr>
            <w:tcW w:w="9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 Родине;</w:t>
            </w:r>
            <w:r w:rsidR="00AD40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 о </w:t>
            </w:r>
            <w:r w:rsidR="00EA3CA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городе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7271A" w:rsidRPr="00F35801" w:rsidRDefault="00AE2256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Рассматривание иллюстраций Амурского района</w:t>
            </w:r>
            <w:r w:rsidR="00B7271A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о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Амурск</w:t>
            </w:r>
            <w:r w:rsidR="00B7271A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ООД «Знакомство с историей достопримечательностями </w:t>
            </w:r>
            <w:r w:rsidR="00AE2256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Амурск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3E2AEF" w:rsidRPr="00F35801" w:rsidRDefault="003E2AEF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Квест-игра, викторина «Что я знаю о г. Амурск»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Пальчиковый театр «Расскажу, где я живу»;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Целевая прогулка на почту, в детскую библиотеку, в музей;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Рисование «Придумай герб своего д/с»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Театрализованная игра «Узнай по описанию».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Дидактическая игра «Покажи и расскажи» (с использованием иллюстраций о 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Амурск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B7271A" w:rsidRPr="00F35801" w:rsidRDefault="00B7271A" w:rsidP="00B7271A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Виртуальная экскурсия «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Амурск </w:t>
            </w: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районный центр»</w:t>
            </w:r>
          </w:p>
          <w:p w:rsidR="0076386A" w:rsidRPr="00F35801" w:rsidRDefault="00B7271A" w:rsidP="003E2AEF">
            <w:pPr>
              <w:pStyle w:val="af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Экскурсия в краев</w:t>
            </w:r>
            <w:r w:rsidR="0076386A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едческий музей </w:t>
            </w:r>
            <w:r w:rsidR="003E2AEF" w:rsidRPr="00F35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Амурск</w:t>
            </w:r>
          </w:p>
        </w:tc>
      </w:tr>
    </w:tbl>
    <w:p w:rsidR="00A641DB" w:rsidRDefault="00A641DB" w:rsidP="009F0A9A">
      <w:pPr>
        <w:pStyle w:val="af3"/>
        <w:rPr>
          <w:rFonts w:ascii="Times New Roman" w:eastAsia="Times New Roman" w:hAnsi="Times New Roman"/>
          <w:sz w:val="28"/>
          <w:szCs w:val="28"/>
          <w:lang w:eastAsia="ru-RU"/>
        </w:rPr>
        <w:sectPr w:rsidR="00A641DB" w:rsidSect="00E726B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1634C" w:rsidRDefault="00A1634C" w:rsidP="00C8024A">
      <w:pPr>
        <w:pStyle w:val="af3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A1634C" w:rsidSect="00E726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F6C"/>
    <w:multiLevelType w:val="hybridMultilevel"/>
    <w:tmpl w:val="475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433"/>
    <w:multiLevelType w:val="hybridMultilevel"/>
    <w:tmpl w:val="FD1EF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BB"/>
    <w:multiLevelType w:val="hybridMultilevel"/>
    <w:tmpl w:val="BB567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8585C"/>
    <w:multiLevelType w:val="hybridMultilevel"/>
    <w:tmpl w:val="0BD8A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07FB"/>
    <w:multiLevelType w:val="hybridMultilevel"/>
    <w:tmpl w:val="130C2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0622D"/>
    <w:multiLevelType w:val="hybridMultilevel"/>
    <w:tmpl w:val="2B84B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B234A"/>
    <w:multiLevelType w:val="hybridMultilevel"/>
    <w:tmpl w:val="2610A44C"/>
    <w:lvl w:ilvl="0" w:tplc="F9B08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C137EC"/>
    <w:multiLevelType w:val="multilevel"/>
    <w:tmpl w:val="1DD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31197"/>
    <w:multiLevelType w:val="hybridMultilevel"/>
    <w:tmpl w:val="2B84B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763A7"/>
    <w:multiLevelType w:val="hybridMultilevel"/>
    <w:tmpl w:val="2B84B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61BF6"/>
    <w:multiLevelType w:val="multilevel"/>
    <w:tmpl w:val="C0C00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617A8"/>
    <w:multiLevelType w:val="hybridMultilevel"/>
    <w:tmpl w:val="245AD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E4"/>
    <w:rsid w:val="00007283"/>
    <w:rsid w:val="00011051"/>
    <w:rsid w:val="0001604D"/>
    <w:rsid w:val="00027D0D"/>
    <w:rsid w:val="0003525D"/>
    <w:rsid w:val="0003669A"/>
    <w:rsid w:val="00043BF7"/>
    <w:rsid w:val="000475A7"/>
    <w:rsid w:val="0006772A"/>
    <w:rsid w:val="00077A5A"/>
    <w:rsid w:val="000944C7"/>
    <w:rsid w:val="00097FA7"/>
    <w:rsid w:val="000A2469"/>
    <w:rsid w:val="000B2A8C"/>
    <w:rsid w:val="000C7678"/>
    <w:rsid w:val="000D41C7"/>
    <w:rsid w:val="000F6303"/>
    <w:rsid w:val="001052BD"/>
    <w:rsid w:val="001278C6"/>
    <w:rsid w:val="00140F6E"/>
    <w:rsid w:val="00144016"/>
    <w:rsid w:val="00154968"/>
    <w:rsid w:val="00172468"/>
    <w:rsid w:val="001751C6"/>
    <w:rsid w:val="001865D0"/>
    <w:rsid w:val="00194209"/>
    <w:rsid w:val="001A43F1"/>
    <w:rsid w:val="001A5100"/>
    <w:rsid w:val="001B17A6"/>
    <w:rsid w:val="002035A2"/>
    <w:rsid w:val="00214CAE"/>
    <w:rsid w:val="00215B07"/>
    <w:rsid w:val="00222483"/>
    <w:rsid w:val="002243C4"/>
    <w:rsid w:val="0024332E"/>
    <w:rsid w:val="00244223"/>
    <w:rsid w:val="00244670"/>
    <w:rsid w:val="00262A23"/>
    <w:rsid w:val="0027383E"/>
    <w:rsid w:val="00274503"/>
    <w:rsid w:val="002B64B7"/>
    <w:rsid w:val="002B7402"/>
    <w:rsid w:val="002C2BED"/>
    <w:rsid w:val="002D1BD4"/>
    <w:rsid w:val="00315553"/>
    <w:rsid w:val="003206DA"/>
    <w:rsid w:val="0032431C"/>
    <w:rsid w:val="0033030E"/>
    <w:rsid w:val="00335999"/>
    <w:rsid w:val="003454EE"/>
    <w:rsid w:val="00346534"/>
    <w:rsid w:val="00352596"/>
    <w:rsid w:val="00355663"/>
    <w:rsid w:val="00386BD8"/>
    <w:rsid w:val="00387EB1"/>
    <w:rsid w:val="00390FA2"/>
    <w:rsid w:val="00393BAE"/>
    <w:rsid w:val="003A67CC"/>
    <w:rsid w:val="003A758A"/>
    <w:rsid w:val="003B0A28"/>
    <w:rsid w:val="003B1379"/>
    <w:rsid w:val="003C1430"/>
    <w:rsid w:val="003C384B"/>
    <w:rsid w:val="003E2AEF"/>
    <w:rsid w:val="004009C6"/>
    <w:rsid w:val="004068E2"/>
    <w:rsid w:val="0041728E"/>
    <w:rsid w:val="0042633F"/>
    <w:rsid w:val="004336DF"/>
    <w:rsid w:val="00435C49"/>
    <w:rsid w:val="0043678C"/>
    <w:rsid w:val="00445A6E"/>
    <w:rsid w:val="00451A6D"/>
    <w:rsid w:val="00462BBA"/>
    <w:rsid w:val="00473B18"/>
    <w:rsid w:val="00475305"/>
    <w:rsid w:val="00475E8A"/>
    <w:rsid w:val="00481BE0"/>
    <w:rsid w:val="00490C98"/>
    <w:rsid w:val="00493A40"/>
    <w:rsid w:val="00494F73"/>
    <w:rsid w:val="00497B89"/>
    <w:rsid w:val="004A347A"/>
    <w:rsid w:val="004A3992"/>
    <w:rsid w:val="004A5F1B"/>
    <w:rsid w:val="004B473D"/>
    <w:rsid w:val="004C3167"/>
    <w:rsid w:val="004D1371"/>
    <w:rsid w:val="004D3BF4"/>
    <w:rsid w:val="004E1DE5"/>
    <w:rsid w:val="004E43AE"/>
    <w:rsid w:val="004F349D"/>
    <w:rsid w:val="005160E2"/>
    <w:rsid w:val="00531772"/>
    <w:rsid w:val="00533FEF"/>
    <w:rsid w:val="00550782"/>
    <w:rsid w:val="00565404"/>
    <w:rsid w:val="00567C52"/>
    <w:rsid w:val="00584F05"/>
    <w:rsid w:val="00585BF1"/>
    <w:rsid w:val="00592320"/>
    <w:rsid w:val="005970CC"/>
    <w:rsid w:val="005C0943"/>
    <w:rsid w:val="005C2ABA"/>
    <w:rsid w:val="005D3F00"/>
    <w:rsid w:val="005D43A9"/>
    <w:rsid w:val="005F5B78"/>
    <w:rsid w:val="005F5E6F"/>
    <w:rsid w:val="005F61A6"/>
    <w:rsid w:val="00606C9E"/>
    <w:rsid w:val="0060743A"/>
    <w:rsid w:val="006247A9"/>
    <w:rsid w:val="00631B08"/>
    <w:rsid w:val="00633BC6"/>
    <w:rsid w:val="00640AA7"/>
    <w:rsid w:val="00643C8E"/>
    <w:rsid w:val="00655763"/>
    <w:rsid w:val="00670DC8"/>
    <w:rsid w:val="00684097"/>
    <w:rsid w:val="0069206C"/>
    <w:rsid w:val="006A21FA"/>
    <w:rsid w:val="006C2D16"/>
    <w:rsid w:val="006C4FF7"/>
    <w:rsid w:val="006D187D"/>
    <w:rsid w:val="006D4517"/>
    <w:rsid w:val="006F4419"/>
    <w:rsid w:val="00701B62"/>
    <w:rsid w:val="00702834"/>
    <w:rsid w:val="00713C44"/>
    <w:rsid w:val="00716870"/>
    <w:rsid w:val="00723108"/>
    <w:rsid w:val="00725CC4"/>
    <w:rsid w:val="00727810"/>
    <w:rsid w:val="00737AD4"/>
    <w:rsid w:val="00740F04"/>
    <w:rsid w:val="00745783"/>
    <w:rsid w:val="00751B28"/>
    <w:rsid w:val="007578CE"/>
    <w:rsid w:val="00761E24"/>
    <w:rsid w:val="007626D8"/>
    <w:rsid w:val="0076386A"/>
    <w:rsid w:val="00787B3E"/>
    <w:rsid w:val="00787E06"/>
    <w:rsid w:val="00791062"/>
    <w:rsid w:val="00791767"/>
    <w:rsid w:val="0079443A"/>
    <w:rsid w:val="007A149A"/>
    <w:rsid w:val="007A2909"/>
    <w:rsid w:val="007A773A"/>
    <w:rsid w:val="007B12B7"/>
    <w:rsid w:val="007B2F90"/>
    <w:rsid w:val="007C0A48"/>
    <w:rsid w:val="007D0239"/>
    <w:rsid w:val="007D14E9"/>
    <w:rsid w:val="007E42E0"/>
    <w:rsid w:val="0080634B"/>
    <w:rsid w:val="008111EF"/>
    <w:rsid w:val="00814589"/>
    <w:rsid w:val="008150C9"/>
    <w:rsid w:val="00824F78"/>
    <w:rsid w:val="008276F9"/>
    <w:rsid w:val="00831A3D"/>
    <w:rsid w:val="00847471"/>
    <w:rsid w:val="0085612C"/>
    <w:rsid w:val="0087432E"/>
    <w:rsid w:val="00874795"/>
    <w:rsid w:val="008763BA"/>
    <w:rsid w:val="00880062"/>
    <w:rsid w:val="008827C8"/>
    <w:rsid w:val="00895A70"/>
    <w:rsid w:val="00895C7B"/>
    <w:rsid w:val="008A1A90"/>
    <w:rsid w:val="008B79E0"/>
    <w:rsid w:val="008C0D03"/>
    <w:rsid w:val="008C2559"/>
    <w:rsid w:val="008C589E"/>
    <w:rsid w:val="008D6D7B"/>
    <w:rsid w:val="008E6F36"/>
    <w:rsid w:val="00911E11"/>
    <w:rsid w:val="0091780F"/>
    <w:rsid w:val="0092494A"/>
    <w:rsid w:val="009259A1"/>
    <w:rsid w:val="00931236"/>
    <w:rsid w:val="009379FB"/>
    <w:rsid w:val="009928B6"/>
    <w:rsid w:val="009E4AED"/>
    <w:rsid w:val="009E6153"/>
    <w:rsid w:val="009F0A9A"/>
    <w:rsid w:val="009F46B9"/>
    <w:rsid w:val="00A01DBD"/>
    <w:rsid w:val="00A02E17"/>
    <w:rsid w:val="00A14882"/>
    <w:rsid w:val="00A1634C"/>
    <w:rsid w:val="00A16A77"/>
    <w:rsid w:val="00A37857"/>
    <w:rsid w:val="00A41FB4"/>
    <w:rsid w:val="00A42D8C"/>
    <w:rsid w:val="00A53D80"/>
    <w:rsid w:val="00A641DB"/>
    <w:rsid w:val="00A646F2"/>
    <w:rsid w:val="00AA384C"/>
    <w:rsid w:val="00AB59B9"/>
    <w:rsid w:val="00AD23C5"/>
    <w:rsid w:val="00AD407F"/>
    <w:rsid w:val="00AD661F"/>
    <w:rsid w:val="00AD7DDC"/>
    <w:rsid w:val="00AE2256"/>
    <w:rsid w:val="00AF5EA8"/>
    <w:rsid w:val="00AF6FE8"/>
    <w:rsid w:val="00AF7E07"/>
    <w:rsid w:val="00B057A8"/>
    <w:rsid w:val="00B35A7A"/>
    <w:rsid w:val="00B37D99"/>
    <w:rsid w:val="00B5017E"/>
    <w:rsid w:val="00B54878"/>
    <w:rsid w:val="00B61365"/>
    <w:rsid w:val="00B7189B"/>
    <w:rsid w:val="00B7271A"/>
    <w:rsid w:val="00B762BE"/>
    <w:rsid w:val="00B76F42"/>
    <w:rsid w:val="00B86D9B"/>
    <w:rsid w:val="00B91524"/>
    <w:rsid w:val="00B92B78"/>
    <w:rsid w:val="00B93F6F"/>
    <w:rsid w:val="00BB5329"/>
    <w:rsid w:val="00BB716F"/>
    <w:rsid w:val="00BD1BC3"/>
    <w:rsid w:val="00BD3D7D"/>
    <w:rsid w:val="00BD6FDB"/>
    <w:rsid w:val="00BE0D25"/>
    <w:rsid w:val="00BE23B4"/>
    <w:rsid w:val="00C11307"/>
    <w:rsid w:val="00C11C25"/>
    <w:rsid w:val="00C27A34"/>
    <w:rsid w:val="00C27F92"/>
    <w:rsid w:val="00C45E50"/>
    <w:rsid w:val="00C5347D"/>
    <w:rsid w:val="00C61115"/>
    <w:rsid w:val="00C769B6"/>
    <w:rsid w:val="00C8024A"/>
    <w:rsid w:val="00C86E3F"/>
    <w:rsid w:val="00C927FC"/>
    <w:rsid w:val="00CA6D8A"/>
    <w:rsid w:val="00CB0CDF"/>
    <w:rsid w:val="00CB2253"/>
    <w:rsid w:val="00CC0668"/>
    <w:rsid w:val="00CC0ACB"/>
    <w:rsid w:val="00CC4DFD"/>
    <w:rsid w:val="00CD5FDE"/>
    <w:rsid w:val="00CE493D"/>
    <w:rsid w:val="00CF3BA7"/>
    <w:rsid w:val="00D0760F"/>
    <w:rsid w:val="00D100DF"/>
    <w:rsid w:val="00D247B5"/>
    <w:rsid w:val="00D34A92"/>
    <w:rsid w:val="00D420C1"/>
    <w:rsid w:val="00D424AC"/>
    <w:rsid w:val="00D44FF4"/>
    <w:rsid w:val="00D53D09"/>
    <w:rsid w:val="00D5500B"/>
    <w:rsid w:val="00D77870"/>
    <w:rsid w:val="00D80BD6"/>
    <w:rsid w:val="00D86E45"/>
    <w:rsid w:val="00DA1922"/>
    <w:rsid w:val="00DA1F2D"/>
    <w:rsid w:val="00DA72CA"/>
    <w:rsid w:val="00DC0D5B"/>
    <w:rsid w:val="00DC1120"/>
    <w:rsid w:val="00DC23D9"/>
    <w:rsid w:val="00DE24C7"/>
    <w:rsid w:val="00DE3878"/>
    <w:rsid w:val="00DF348B"/>
    <w:rsid w:val="00DF453B"/>
    <w:rsid w:val="00E02B51"/>
    <w:rsid w:val="00E14885"/>
    <w:rsid w:val="00E211DF"/>
    <w:rsid w:val="00E345B1"/>
    <w:rsid w:val="00E4357C"/>
    <w:rsid w:val="00E4606D"/>
    <w:rsid w:val="00E633CC"/>
    <w:rsid w:val="00E65B62"/>
    <w:rsid w:val="00E726B5"/>
    <w:rsid w:val="00E77C7D"/>
    <w:rsid w:val="00E816B8"/>
    <w:rsid w:val="00E82250"/>
    <w:rsid w:val="00E833AA"/>
    <w:rsid w:val="00E85E46"/>
    <w:rsid w:val="00E87C11"/>
    <w:rsid w:val="00EA3CAF"/>
    <w:rsid w:val="00EB26BD"/>
    <w:rsid w:val="00EB70E4"/>
    <w:rsid w:val="00EC2D87"/>
    <w:rsid w:val="00ED3212"/>
    <w:rsid w:val="00EF09EF"/>
    <w:rsid w:val="00EF0C35"/>
    <w:rsid w:val="00EF43E0"/>
    <w:rsid w:val="00F25F4C"/>
    <w:rsid w:val="00F26D6F"/>
    <w:rsid w:val="00F35801"/>
    <w:rsid w:val="00F37119"/>
    <w:rsid w:val="00F456FA"/>
    <w:rsid w:val="00F4598E"/>
    <w:rsid w:val="00F46D15"/>
    <w:rsid w:val="00F906D4"/>
    <w:rsid w:val="00FB53D5"/>
    <w:rsid w:val="00FD0018"/>
    <w:rsid w:val="00FD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BED05-E2F1-46D4-80B1-BFED097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00"/>
  </w:style>
  <w:style w:type="paragraph" w:styleId="1">
    <w:name w:val="heading 1"/>
    <w:basedOn w:val="a"/>
    <w:link w:val="10"/>
    <w:uiPriority w:val="9"/>
    <w:qFormat/>
    <w:rsid w:val="00791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40F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23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40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0668"/>
    <w:pPr>
      <w:ind w:left="720"/>
      <w:contextualSpacing/>
    </w:pPr>
  </w:style>
  <w:style w:type="character" w:styleId="a4">
    <w:name w:val="Strong"/>
    <w:basedOn w:val="a0"/>
    <w:uiPriority w:val="22"/>
    <w:qFormat/>
    <w:rsid w:val="00DC23D9"/>
    <w:rPr>
      <w:b/>
      <w:bCs/>
    </w:rPr>
  </w:style>
  <w:style w:type="paragraph" w:styleId="a5">
    <w:name w:val="Normal (Web)"/>
    <w:basedOn w:val="a"/>
    <w:uiPriority w:val="99"/>
    <w:unhideWhenUsed/>
    <w:rsid w:val="00D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3AE"/>
  </w:style>
  <w:style w:type="table" w:styleId="a6">
    <w:name w:val="Table Grid"/>
    <w:basedOn w:val="a1"/>
    <w:uiPriority w:val="59"/>
    <w:rsid w:val="00C2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DC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D5B"/>
  </w:style>
  <w:style w:type="paragraph" w:customStyle="1" w:styleId="c6">
    <w:name w:val="c6"/>
    <w:basedOn w:val="a"/>
    <w:rsid w:val="00DC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06D4"/>
  </w:style>
  <w:style w:type="character" w:styleId="a7">
    <w:name w:val="annotation reference"/>
    <w:basedOn w:val="a0"/>
    <w:uiPriority w:val="99"/>
    <w:semiHidden/>
    <w:unhideWhenUsed/>
    <w:rsid w:val="00DA1F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1F2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1F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1F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1F2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1F2D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40F04"/>
  </w:style>
  <w:style w:type="character" w:customStyle="1" w:styleId="c4">
    <w:name w:val="c4"/>
    <w:basedOn w:val="a0"/>
    <w:rsid w:val="00740F04"/>
  </w:style>
  <w:style w:type="character" w:customStyle="1" w:styleId="c25">
    <w:name w:val="c25"/>
    <w:basedOn w:val="a0"/>
    <w:rsid w:val="00740F04"/>
  </w:style>
  <w:style w:type="character" w:customStyle="1" w:styleId="c15">
    <w:name w:val="c15"/>
    <w:basedOn w:val="a0"/>
    <w:rsid w:val="009928B6"/>
  </w:style>
  <w:style w:type="paragraph" w:customStyle="1" w:styleId="c10">
    <w:name w:val="c10"/>
    <w:basedOn w:val="a"/>
    <w:rsid w:val="0099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28B6"/>
  </w:style>
  <w:style w:type="paragraph" w:styleId="ae">
    <w:name w:val="header"/>
    <w:basedOn w:val="a"/>
    <w:link w:val="af"/>
    <w:uiPriority w:val="99"/>
    <w:unhideWhenUsed/>
    <w:rsid w:val="00FB53D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B53D5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FB53D5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FB53D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FB53D5"/>
    <w:rPr>
      <w:i/>
      <w:iCs/>
    </w:rPr>
  </w:style>
  <w:style w:type="character" w:customStyle="1" w:styleId="apple-converted-space">
    <w:name w:val="apple-converted-space"/>
    <w:basedOn w:val="a0"/>
    <w:rsid w:val="00FB53D5"/>
  </w:style>
  <w:style w:type="paragraph" w:customStyle="1" w:styleId="msonormalbullet1gif">
    <w:name w:val="msonormalbullet1.gif"/>
    <w:basedOn w:val="a"/>
    <w:rsid w:val="00FB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B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B53D5"/>
  </w:style>
  <w:style w:type="character" w:customStyle="1" w:styleId="HTML">
    <w:name w:val="Стандартный HTML Знак"/>
    <w:basedOn w:val="a0"/>
    <w:link w:val="HTML0"/>
    <w:uiPriority w:val="99"/>
    <w:semiHidden/>
    <w:rsid w:val="00FB53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B5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FB53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locked/>
    <w:rsid w:val="00FB53D5"/>
    <w:rPr>
      <w:rFonts w:ascii="Calibri" w:eastAsia="Calibri" w:hAnsi="Calibri" w:cs="Times New Roman"/>
    </w:rPr>
  </w:style>
  <w:style w:type="paragraph" w:customStyle="1" w:styleId="c9">
    <w:name w:val="c9"/>
    <w:basedOn w:val="a"/>
    <w:rsid w:val="00FB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B53D5"/>
  </w:style>
  <w:style w:type="character" w:customStyle="1" w:styleId="c7">
    <w:name w:val="c7"/>
    <w:basedOn w:val="a0"/>
    <w:rsid w:val="00FB53D5"/>
  </w:style>
  <w:style w:type="character" w:customStyle="1" w:styleId="mw-poem-indented">
    <w:name w:val="mw-poem-indented"/>
    <w:rsid w:val="00FB53D5"/>
  </w:style>
  <w:style w:type="paragraph" w:customStyle="1" w:styleId="11">
    <w:name w:val="Без интервала1"/>
    <w:next w:val="af3"/>
    <w:uiPriority w:val="1"/>
    <w:qFormat/>
    <w:rsid w:val="00215B07"/>
    <w:pPr>
      <w:spacing w:after="0" w:line="240" w:lineRule="auto"/>
    </w:pPr>
  </w:style>
  <w:style w:type="character" w:customStyle="1" w:styleId="c11">
    <w:name w:val="c11"/>
    <w:basedOn w:val="a0"/>
    <w:rsid w:val="00215B07"/>
  </w:style>
  <w:style w:type="character" w:customStyle="1" w:styleId="c56">
    <w:name w:val="c56"/>
    <w:basedOn w:val="a0"/>
    <w:rsid w:val="00215B07"/>
  </w:style>
  <w:style w:type="character" w:customStyle="1" w:styleId="c28">
    <w:name w:val="c28"/>
    <w:basedOn w:val="a0"/>
    <w:rsid w:val="00215B07"/>
  </w:style>
  <w:style w:type="paragraph" w:customStyle="1" w:styleId="c12">
    <w:name w:val="c12"/>
    <w:basedOn w:val="a"/>
    <w:rsid w:val="0021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1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1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15B07"/>
  </w:style>
  <w:style w:type="character" w:customStyle="1" w:styleId="owner">
    <w:name w:val="owner"/>
    <w:basedOn w:val="a0"/>
    <w:rsid w:val="007D0239"/>
  </w:style>
  <w:style w:type="character" w:customStyle="1" w:styleId="style-scope">
    <w:name w:val="style-scope"/>
    <w:basedOn w:val="a0"/>
    <w:rsid w:val="007D0239"/>
  </w:style>
  <w:style w:type="character" w:styleId="af5">
    <w:name w:val="Hyperlink"/>
    <w:basedOn w:val="a0"/>
    <w:uiPriority w:val="99"/>
    <w:semiHidden/>
    <w:unhideWhenUsed/>
    <w:rsid w:val="007D0239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59"/>
    <w:rsid w:val="00A641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A641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6"/>
    <w:uiPriority w:val="59"/>
    <w:rsid w:val="00C11C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1A5100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077A5A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7578CE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05AE-4890-4847-80A2-1B45B02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167</cp:revision>
  <cp:lastPrinted>2023-06-02T01:55:00Z</cp:lastPrinted>
  <dcterms:created xsi:type="dcterms:W3CDTF">2021-10-08T02:29:00Z</dcterms:created>
  <dcterms:modified xsi:type="dcterms:W3CDTF">2023-06-07T00:19:00Z</dcterms:modified>
</cp:coreProperties>
</file>